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87A1F" w14:textId="653C2A12" w:rsidR="00044635" w:rsidRPr="00A86A6A" w:rsidRDefault="00044635" w:rsidP="00044635">
      <w:pPr>
        <w:rPr>
          <w:rFonts w:ascii="Segoe UI" w:hAnsi="Segoe UI" w:cs="Segoe UI"/>
          <w:sz w:val="2"/>
          <w:szCs w:val="2"/>
        </w:rPr>
      </w:pPr>
    </w:p>
    <w:sdt>
      <w:sdtPr>
        <w:rPr>
          <w:rFonts w:ascii="Segoe UI" w:hAnsi="Segoe UI" w:cs="Segoe UI"/>
        </w:rPr>
        <w:alias w:val="Group"/>
        <w:tag w:val="39601516-3473997232"/>
        <w:id w:val="-820970064"/>
        <w:placeholder>
          <w:docPart w:val="8F6D5AF725AB444ABC37B92614278D2F"/>
        </w:placeholder>
        <w15:color w:val="993300"/>
      </w:sdtPr>
      <w:sdtEndPr>
        <w:rPr>
          <w:sz w:val="10"/>
          <w:szCs w:val="10"/>
        </w:rPr>
      </w:sdtEndPr>
      <w:sdtContent>
        <w:tbl>
          <w:tblPr>
            <w:tblW w:w="5000" w:type="pct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152"/>
            <w:gridCol w:w="2740"/>
            <w:gridCol w:w="3427"/>
            <w:gridCol w:w="2116"/>
          </w:tblGrid>
          <w:tr w:rsidR="00044635" w:rsidRPr="00A36C95" w14:paraId="3C887A23" w14:textId="77777777" w:rsidTr="007F716E">
            <w:sdt>
              <w:sdtPr>
                <w:rPr>
                  <w:rFonts w:ascii="Segoe UI" w:hAnsi="Segoe UI" w:cs="Segoe UI"/>
                </w:rPr>
                <w:alias w:val="Label"/>
                <w:tag w:val="39601516-3406081905"/>
                <w:id w:val="-888885391"/>
                <w:placeholder>
                  <w:docPart w:val="65C320E1379D422C9FF59089C95684D8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0" w14:textId="322D7ADA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name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</w:rPr>
                <w:alias w:val="Field"/>
                <w:tag w:val="39601516-1040019157"/>
                <w:id w:val="1040019157"/>
                <w:placeholder>
                  <w:docPart w:val="55F4DDAD65394BA99A50DF85C7713347"/>
                </w:placeholder>
              </w:sdtPr>
              <w:sdtEndPr/>
              <w:sdtContent>
                <w:tc>
                  <w:tcPr>
                    <w:tcW w:w="6193" w:type="dxa"/>
                    <w:gridSpan w:val="2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1" w14:textId="6A37632B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@Name</w:t>
                    </w:r>
                  </w:p>
                </w:tc>
              </w:sdtContent>
            </w:sdt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22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27" w14:textId="77777777" w:rsidTr="007F716E">
            <w:trPr>
              <w:trHeight w:val="273"/>
            </w:trPr>
            <w:sdt>
              <w:sdtPr>
                <w:rPr>
                  <w:rFonts w:ascii="Segoe UI" w:hAnsi="Segoe UI" w:cs="Segoe UI"/>
                  <w:b/>
                </w:rPr>
                <w:alias w:val="Label"/>
                <w:tag w:val="39601516-1537312026"/>
                <w:id w:val="1537312026"/>
                <w:placeholder>
                  <w:docPart w:val="0F1B6384B2814B10814F5CB0E2911347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4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  <w:b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address</w:t>
                    </w:r>
                  </w:p>
                </w:tc>
              </w:sdtContent>
            </w:sdt>
            <w:tc>
              <w:tcPr>
                <w:tcW w:w="6193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25" w14:textId="22442BEF" w:rsidR="00044635" w:rsidRPr="00A36C95" w:rsidRDefault="00CA4832" w:rsidP="007F716E">
                <w:pPr>
                  <w:rPr>
                    <w:rFonts w:ascii="Segoe UI" w:hAnsi="Segoe UI" w:cs="Segoe UI"/>
                  </w:rPr>
                </w:pPr>
                <w:sdt>
                  <w:sdtPr>
                    <w:rPr>
                      <w:rFonts w:ascii="Segoe UI" w:eastAsia="Segoe UI" w:hAnsi="Segoe UI" w:cs="Segoe UI"/>
                      <w:color w:val="000000"/>
                    </w:rPr>
                    <w:alias w:val="Field"/>
                    <w:tag w:val="39601516-3774573679"/>
                    <w:id w:val="-520393617"/>
                    <w:placeholder>
                      <w:docPart w:val="481722F938264C368C83BD11D2E14ACC"/>
                    </w:placeholder>
                  </w:sdtPr>
                  <w:sdtEndPr/>
                  <w:sdtContent>
                    <w:r w:rsidR="00CC6C76">
                      <w:rPr>
                        <w:rFonts w:ascii="Segoe UI" w:eastAsia="Segoe UI" w:hAnsi="Segoe UI" w:cs="Segoe UI"/>
                        <w:color w:val="000000"/>
                      </w:rPr>
                      <w:t>@Address</w:t>
                    </w:r>
                  </w:sdtContent>
                </w:sdt>
              </w:p>
            </w:tc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26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29" w14:textId="77777777" w:rsidTr="007F716E">
            <w:trPr>
              <w:trHeight w:val="273"/>
            </w:trPr>
            <w:tc>
              <w:tcPr>
                <w:tcW w:w="10483" w:type="dxa"/>
                <w:gridSpan w:val="4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28" w14:textId="77777777" w:rsidR="00044635" w:rsidRPr="00A36C95" w:rsidRDefault="00044635" w:rsidP="00970430">
                <w:pPr>
                  <w:rPr>
                    <w:rFonts w:ascii="Segoe UI" w:hAnsi="Segoe UI" w:cs="Segoe UI"/>
                    <w:b/>
                  </w:rPr>
                </w:pPr>
              </w:p>
            </w:tc>
          </w:tr>
          <w:tr w:rsidR="00044635" w:rsidRPr="00A36C95" w14:paraId="3C887A2D" w14:textId="77777777" w:rsidTr="007F716E">
            <w:trPr>
              <w:trHeight w:val="273"/>
            </w:trPr>
            <w:sdt>
              <w:sdtPr>
                <w:rPr>
                  <w:rFonts w:ascii="Segoe UI" w:hAnsi="Segoe UI" w:cs="Segoe UI"/>
                  <w:b/>
                </w:rPr>
                <w:alias w:val="Label"/>
                <w:tag w:val="39601516-762034529"/>
                <w:id w:val="762034529"/>
                <w:placeholder>
                  <w:docPart w:val="E22D1672EEBA4C61A707AE03D142CF91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A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  <w:b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phone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</w:rPr>
                <w:alias w:val="Field"/>
                <w:tag w:val="39601516-626360763"/>
                <w:id w:val="626360763"/>
                <w:placeholder>
                  <w:docPart w:val="5F10F50BC55A493C993FAD92F193E2AE"/>
                </w:placeholder>
              </w:sdtPr>
              <w:sdtEndPr/>
              <w:sdtContent>
                <w:tc>
                  <w:tcPr>
                    <w:tcW w:w="6193" w:type="dxa"/>
                    <w:gridSpan w:val="2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B" w14:textId="3FB1D839" w:rsidR="00044635" w:rsidRPr="00A36C95" w:rsidRDefault="00CC6C76" w:rsidP="007F716E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@Phone</w:t>
                    </w:r>
                  </w:p>
                </w:tc>
              </w:sdtContent>
            </w:sdt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2C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31" w14:textId="77777777" w:rsidTr="007F716E">
            <w:trPr>
              <w:trHeight w:val="273"/>
            </w:trPr>
            <w:sdt>
              <w:sdtPr>
                <w:rPr>
                  <w:rFonts w:ascii="Segoe UI" w:hAnsi="Segoe UI" w:cs="Segoe UI"/>
                  <w:b/>
                </w:rPr>
                <w:alias w:val="Label"/>
                <w:tag w:val="39601516-2932688148"/>
                <w:id w:val="-1362279148"/>
                <w:placeholder>
                  <w:docPart w:val="37E8DADC11474B99911565AA9B95274E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E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  <w:b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fax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</w:rPr>
                <w:alias w:val="Field"/>
                <w:tag w:val="39601516-1955127312"/>
                <w:id w:val="1955127312"/>
                <w:placeholder>
                  <w:docPart w:val="0A12B374B3734CD69D31ADBC1C62C8A2"/>
                </w:placeholder>
              </w:sdtPr>
              <w:sdtEndPr/>
              <w:sdtContent>
                <w:tc>
                  <w:tcPr>
                    <w:tcW w:w="6193" w:type="dxa"/>
                    <w:gridSpan w:val="2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2F" w14:textId="5F65A9DA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@Telefax</w:t>
                    </w:r>
                  </w:p>
                </w:tc>
              </w:sdtContent>
            </w:sdt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30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35" w14:textId="77777777" w:rsidTr="007F716E">
            <w:trPr>
              <w:trHeight w:val="273"/>
            </w:trPr>
            <w:sdt>
              <w:sdtPr>
                <w:rPr>
                  <w:rFonts w:ascii="Segoe UI" w:hAnsi="Segoe UI" w:cs="Segoe UI"/>
                  <w:b/>
                </w:rPr>
                <w:alias w:val="Label"/>
                <w:tag w:val="39601516-2411956336"/>
                <w:id w:val="-1883010960"/>
                <w:placeholder>
                  <w:docPart w:val="C95993854710412899A3A95947A4718E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32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  <w:b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email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</w:rPr>
                <w:alias w:val="Field"/>
                <w:tag w:val="39601516-1496756572"/>
                <w:id w:val="1496756572"/>
                <w:placeholder>
                  <w:docPart w:val="6A3FFD61611043E0AA4C93680D6EE121"/>
                </w:placeholder>
              </w:sdtPr>
              <w:sdtEndPr/>
              <w:sdtContent>
                <w:tc>
                  <w:tcPr>
                    <w:tcW w:w="6193" w:type="dxa"/>
                    <w:gridSpan w:val="2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33" w14:textId="50BA785D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@Email</w:t>
                    </w:r>
                  </w:p>
                </w:tc>
              </w:sdtContent>
            </w:sdt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34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39" w14:textId="77777777" w:rsidTr="007F716E">
            <w:trPr>
              <w:trHeight w:val="273"/>
            </w:trPr>
            <w:sdt>
              <w:sdtPr>
                <w:rPr>
                  <w:rFonts w:ascii="Segoe UI" w:hAnsi="Segoe UI" w:cs="Segoe UI"/>
                  <w:b/>
                </w:rPr>
                <w:alias w:val="Label"/>
                <w:tag w:val="39601516-2923984512"/>
                <w:id w:val="-1370982784"/>
                <w:placeholder>
                  <w:docPart w:val="EFD4A06CC17F4A249115C046B6864879"/>
                </w:placeholder>
                <w15:color w:val="FFCC00"/>
              </w:sdtPr>
              <w:sdtEndPr/>
              <w:sdtContent>
                <w:tc>
                  <w:tcPr>
                    <w:tcW w:w="2160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36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  <w:b/>
                      </w:rPr>
                    </w:pPr>
                    <w:r w:rsidRPr="00A36C95">
                      <w:rPr>
                        <w:rFonts w:ascii="Segoe UI" w:hAnsi="Segoe UI" w:cs="Segoe UI"/>
                        <w:b/>
                      </w:rPr>
                      <w:t>Customer po</w:t>
                    </w:r>
                  </w:p>
                </w:tc>
              </w:sdtContent>
            </w:sdt>
            <w:sdt>
              <w:sdtPr>
                <w:rPr>
                  <w:rFonts w:ascii="Segoe UI" w:hAnsi="Segoe UI" w:cs="Segoe UI"/>
                </w:rPr>
                <w:alias w:val="Field"/>
                <w:tag w:val="39601516-4107599971"/>
                <w:id w:val="-187367325"/>
                <w:placeholder>
                  <w:docPart w:val="B43E71A13E3D467E9043AF1B23E06209"/>
                </w:placeholder>
              </w:sdtPr>
              <w:sdtEndPr/>
              <w:sdtContent>
                <w:tc>
                  <w:tcPr>
                    <w:tcW w:w="6193" w:type="dxa"/>
                    <w:gridSpan w:val="2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37" w14:textId="04C29051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@PurchOrderFormNum</w:t>
                    </w:r>
                  </w:p>
                </w:tc>
              </w:sdtContent>
            </w:sdt>
            <w:tc>
              <w:tcPr>
                <w:tcW w:w="21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38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3B" w14:textId="77777777" w:rsidTr="007F716E">
            <w:trPr>
              <w:trHeight w:val="273"/>
            </w:trPr>
            <w:tc>
              <w:tcPr>
                <w:tcW w:w="10483" w:type="dxa"/>
                <w:gridSpan w:val="4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3A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3F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2850054246"/>
                  <w:id w:val="-1444913050"/>
                  <w:placeholder>
                    <w:docPart w:val="DD22A328C05647E287D1C19C506F0D75"/>
                  </w:placeholder>
                  <w15:color w:val="FFCC00"/>
                </w:sdtPr>
                <w:sdtEndPr/>
                <w:sdtContent>
                  <w:p w14:paraId="3C887A3C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Order reference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</w:rPr>
                <w:alias w:val="Field"/>
                <w:tag w:val="39601516-2646767136"/>
                <w:id w:val="-1648200160"/>
                <w:placeholder>
                  <w:docPart w:val="D9AC85EC3A67489B98B3162DAA463559"/>
                </w:placeholder>
              </w:sdtPr>
              <w:sdtEndPr/>
              <w:sdtContent>
                <w:tc>
                  <w:tcPr>
                    <w:tcW w:w="2744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3D" w14:textId="10CCAB8F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@SalesId</w:t>
                    </w:r>
                  </w:p>
                </w:tc>
              </w:sdtContent>
            </w:sdt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3E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43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1918982207"/>
                  <w:id w:val="1918982207"/>
                  <w:placeholder>
                    <w:docPart w:val="55422597616748B5B90692E7E91FAFD3"/>
                  </w:placeholder>
                  <w15:color w:val="FFCC00"/>
                </w:sdtPr>
                <w:sdtEndPr/>
                <w:sdtContent>
                  <w:p w14:paraId="3C887A40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Terms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</w:rPr>
                <w:alias w:val="Field"/>
                <w:tag w:val="39601516-99230083"/>
                <w:id w:val="99230083"/>
                <w:placeholder>
                  <w:docPart w:val="25FF95F7C68547D98B557DCAB35A302B"/>
                </w:placeholder>
              </w:sdtPr>
              <w:sdtEndPr/>
              <w:sdtContent>
                <w:tc>
                  <w:tcPr>
                    <w:tcW w:w="2744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41" w14:textId="45DCC336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@DlvTerm</w:t>
                    </w:r>
                  </w:p>
                </w:tc>
              </w:sdtContent>
            </w:sdt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42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47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3821053795"/>
                  <w:id w:val="-473913501"/>
                  <w:placeholder>
                    <w:docPart w:val="C2F2644E43634600A24838FEF7A7D3AB"/>
                  </w:placeholder>
                  <w15:color w:val="FFCC00"/>
                </w:sdtPr>
                <w:sdtEndPr/>
                <w:sdtContent>
                  <w:p w14:paraId="3C887A44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Contact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</w:rPr>
                <w:alias w:val="Field"/>
                <w:tag w:val="39601516-2653173380"/>
                <w:id w:val="-1641793916"/>
                <w:placeholder>
                  <w:docPart w:val="B1668170DDFD4004A6AE7022A7340FFE"/>
                </w:placeholder>
              </w:sdtPr>
              <w:sdtEndPr/>
              <w:sdtContent>
                <w:tc>
                  <w:tcPr>
                    <w:tcW w:w="2744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45" w14:textId="72D0EFA8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@ContactPersonName</w:t>
                    </w:r>
                  </w:p>
                </w:tc>
              </w:sdtContent>
            </w:sdt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46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4B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257187054"/>
                  <w:id w:val="257187054"/>
                  <w:placeholder>
                    <w:docPart w:val="1A87A0EC2010468DA222058AF03F2866"/>
                  </w:placeholder>
                  <w15:color w:val="FFCC00"/>
                </w:sdtPr>
                <w:sdtEndPr/>
                <w:sdtContent>
                  <w:p w14:paraId="3C887A48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Phone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</w:rPr>
                <w:alias w:val="Field"/>
                <w:tag w:val="39601516-1343126706"/>
                <w:id w:val="1343126706"/>
                <w:placeholder>
                  <w:docPart w:val="5E88236D062B48E685393874B6AF28E9"/>
                </w:placeholder>
              </w:sdtPr>
              <w:sdtEndPr/>
              <w:sdtContent>
                <w:tc>
                  <w:tcPr>
                    <w:tcW w:w="2744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49" w14:textId="2053697C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@ContactPersonPhone</w:t>
                    </w:r>
                  </w:p>
                </w:tc>
              </w:sdtContent>
            </w:sdt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4A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4F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3922194302"/>
                  <w:id w:val="-372772994"/>
                  <w:placeholder>
                    <w:docPart w:val="E89C07F157F3410F9CA0ABD708F99D39"/>
                  </w:placeholder>
                  <w15:color w:val="FFCC00"/>
                </w:sdtPr>
                <w:sdtEndPr/>
                <w:sdtContent>
                  <w:p w14:paraId="3C887A4C" w14:textId="77777777" w:rsidR="00044635" w:rsidRPr="00A36C95" w:rsidRDefault="00015D1D" w:rsidP="003D32B8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email</w:t>
                    </w:r>
                  </w:p>
                </w:sdtContent>
              </w:sdt>
            </w:tc>
            <w:sdt>
              <w:sdtPr>
                <w:rPr>
                  <w:rFonts w:ascii="Segoe UI" w:hAnsi="Segoe UI" w:cs="Segoe UI"/>
                </w:rPr>
                <w:alias w:val="Field"/>
                <w:tag w:val="39601516-2652697925"/>
                <w:id w:val="-1642269371"/>
                <w:placeholder>
                  <w:docPart w:val="84073C0C386F4FD3870CB40C15B23B9E"/>
                </w:placeholder>
              </w:sdtPr>
              <w:sdtEndPr/>
              <w:sdtContent>
                <w:tc>
                  <w:tcPr>
                    <w:tcW w:w="2744" w:type="dxa"/>
                    <w:tcMar>
                      <w:top w:w="0" w:type="dxa"/>
                      <w:left w:w="0" w:type="dxa"/>
                      <w:bottom w:w="0" w:type="dxa"/>
                      <w:right w:w="0" w:type="dxa"/>
                    </w:tcMar>
                  </w:tcPr>
                  <w:p w14:paraId="3C887A4D" w14:textId="5AF480AF" w:rsidR="00044635" w:rsidRPr="00A36C95" w:rsidRDefault="00CC6C76" w:rsidP="00970430">
                    <w:pPr>
                      <w:rPr>
                        <w:rFonts w:ascii="Segoe UI" w:hAnsi="Segoe UI" w:cs="Segoe UI"/>
                      </w:rPr>
                    </w:pPr>
                    <w:r>
                      <w:rPr>
                        <w:rFonts w:ascii="Segoe UI" w:hAnsi="Segoe UI" w:cs="Segoe UI"/>
                      </w:rPr>
                      <w:t>@ContactPersonEmail</w:t>
                    </w:r>
                  </w:p>
                </w:tc>
              </w:sdtContent>
            </w:sdt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4E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51" w14:textId="77777777" w:rsidTr="007F716E">
            <w:trPr>
              <w:trHeight w:val="273"/>
            </w:trPr>
            <w:tc>
              <w:tcPr>
                <w:tcW w:w="10483" w:type="dxa"/>
                <w:gridSpan w:val="4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50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55" w14:textId="77777777" w:rsidTr="007F716E">
            <w:trPr>
              <w:trHeight w:val="273"/>
            </w:trPr>
            <w:tc>
              <w:tcPr>
                <w:tcW w:w="216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139232353"/>
                  <w:id w:val="139232353"/>
                  <w:placeholder>
                    <w:docPart w:val="43D66EA2E841422C9248466FB17C052A"/>
                  </w:placeholder>
                  <w15:color w:val="FFCC00"/>
                </w:sdtPr>
                <w:sdtEndPr/>
                <w:sdtContent>
                  <w:p w14:paraId="3C887A52" w14:textId="77777777" w:rsidR="00044635" w:rsidRPr="00A36C95" w:rsidRDefault="00015D1D" w:rsidP="00970430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Pick up location</w:t>
                    </w:r>
                  </w:p>
                </w:sdtContent>
              </w:sdt>
            </w:tc>
            <w:tc>
              <w:tcPr>
                <w:tcW w:w="2744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53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  <w:tc>
              <w:tcPr>
                <w:tcW w:w="557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54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57" w14:textId="77777777" w:rsidTr="007F716E">
            <w:trPr>
              <w:trHeight w:val="273"/>
            </w:trPr>
            <w:tc>
              <w:tcPr>
                <w:tcW w:w="10483" w:type="dxa"/>
                <w:gridSpan w:val="4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56" w14:textId="77777777" w:rsidR="00044635" w:rsidRPr="00A36C95" w:rsidRDefault="00044635" w:rsidP="00970430">
                <w:pPr>
                  <w:rPr>
                    <w:rFonts w:ascii="Segoe UI" w:hAnsi="Segoe UI" w:cs="Segoe UI"/>
                  </w:rPr>
                </w:pPr>
              </w:p>
            </w:tc>
          </w:tr>
        </w:tbl>
        <w:p w14:paraId="3C887A58" w14:textId="77777777" w:rsidR="00044635" w:rsidRPr="00A36C95" w:rsidRDefault="00044635" w:rsidP="00044635">
          <w:pPr>
            <w:rPr>
              <w:rFonts w:ascii="Segoe UI" w:hAnsi="Segoe UI" w:cs="Segoe UI"/>
            </w:rPr>
          </w:pPr>
        </w:p>
        <w:p w14:paraId="3C887A59" w14:textId="77777777" w:rsidR="00044635" w:rsidRPr="00A36C95" w:rsidRDefault="00044635" w:rsidP="00044635">
          <w:pPr>
            <w:rPr>
              <w:rFonts w:ascii="Segoe UI" w:hAnsi="Segoe UI" w:cs="Segoe UI"/>
            </w:rPr>
          </w:pPr>
        </w:p>
        <w:tbl>
          <w:tblPr>
            <w:tblW w:w="5000" w:type="pct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689"/>
            <w:gridCol w:w="312"/>
            <w:gridCol w:w="2556"/>
            <w:gridCol w:w="1240"/>
            <w:gridCol w:w="1024"/>
            <w:gridCol w:w="1948"/>
            <w:gridCol w:w="1666"/>
          </w:tblGrid>
          <w:tr w:rsidR="00044635" w:rsidRPr="00A36C95" w14:paraId="3C887A5F" w14:textId="77777777" w:rsidTr="00CC6C76">
            <w:trPr>
              <w:tblHeader/>
            </w:trPr>
            <w:tc>
              <w:tcPr>
                <w:tcW w:w="1668" w:type="dxa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279378712"/>
                  <w:id w:val="279378712"/>
                  <w:placeholder>
                    <w:docPart w:val="36CDCE04DB844888A284C29979B66918"/>
                  </w:placeholder>
                  <w15:color w:val="FFCC00"/>
                </w:sdtPr>
                <w:sdtEndPr/>
                <w:sdtContent>
                  <w:p w14:paraId="3C887A5A" w14:textId="77777777" w:rsidR="00044635" w:rsidRPr="00A36C95" w:rsidRDefault="00015D1D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Load ID</w:t>
                    </w:r>
                  </w:p>
                </w:sdtContent>
              </w:sdt>
            </w:tc>
            <w:tc>
              <w:tcPr>
                <w:tcW w:w="2869" w:type="dxa"/>
                <w:gridSpan w:val="2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36943020"/>
                  <w:id w:val="36943020"/>
                  <w:placeholder>
                    <w:docPart w:val="B498FE070E544BD0862621DDE4C120F8"/>
                  </w:placeholder>
                  <w15:color w:val="FFCC00"/>
                </w:sdtPr>
                <w:sdtEndPr/>
                <w:sdtContent>
                  <w:p w14:paraId="3C887A5B" w14:textId="77777777" w:rsidR="00044635" w:rsidRPr="00A36C95" w:rsidRDefault="00015D1D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Load date / time</w:t>
                    </w:r>
                  </w:p>
                </w:sdtContent>
              </w:sdt>
            </w:tc>
            <w:tc>
              <w:tcPr>
                <w:tcW w:w="2269" w:type="dxa"/>
                <w:gridSpan w:val="2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1498604743"/>
                  <w:id w:val="1498604743"/>
                  <w:placeholder>
                    <w:docPart w:val="D2353DCA27A34B5E8AA984837A65B79C"/>
                  </w:placeholder>
                  <w15:color w:val="FFCC00"/>
                </w:sdtPr>
                <w:sdtEndPr/>
                <w:sdtContent>
                  <w:p w14:paraId="3C887A5C" w14:textId="77777777" w:rsidR="00044635" w:rsidRPr="00A36C95" w:rsidRDefault="00015D1D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Container size</w:t>
                    </w:r>
                  </w:p>
                </w:sdtContent>
              </w:sdt>
            </w:tc>
            <w:tc>
              <w:tcPr>
                <w:tcW w:w="1952" w:type="dxa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373124999"/>
                  <w:id w:val="373124999"/>
                  <w:placeholder>
                    <w:docPart w:val="82C8B7A1C54F4C4285D42B392AF0D8D4"/>
                  </w:placeholder>
                  <w15:color w:val="FFCC00"/>
                </w:sdtPr>
                <w:sdtEndPr/>
                <w:sdtContent>
                  <w:p w14:paraId="3C887A5D" w14:textId="77777777" w:rsidR="00044635" w:rsidRPr="00A36C95" w:rsidRDefault="00015D1D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Total miles</w:t>
                    </w:r>
                  </w:p>
                </w:sdtContent>
              </w:sdt>
            </w:tc>
            <w:tc>
              <w:tcPr>
                <w:tcW w:w="1677" w:type="dxa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892923031"/>
                  <w:id w:val="892923031"/>
                  <w:placeholder>
                    <w:docPart w:val="3256F6474C194FA69E3F6A77591F96B0"/>
                  </w:placeholder>
                  <w15:color w:val="FFCC00"/>
                </w:sdtPr>
                <w:sdtEndPr/>
                <w:sdtContent>
                  <w:p w14:paraId="3C887A5E" w14:textId="77777777" w:rsidR="00044635" w:rsidRPr="00A36C95" w:rsidRDefault="00015D1D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Load weight</w:t>
                    </w:r>
                  </w:p>
                </w:sdtContent>
              </w:sdt>
            </w:tc>
          </w:tr>
          <w:sdt>
            <w:sdtPr>
              <w:rPr>
                <w:rFonts w:ascii="Segoe UI" w:eastAsia="Segoe UI" w:hAnsi="Segoe UI" w:cs="Segoe UI"/>
                <w:color w:val="000000"/>
              </w:rPr>
              <w:alias w:val="Group"/>
              <w:tag w:val="39601516-3931755806"/>
              <w:id w:val="-363211490"/>
              <w:placeholder>
                <w:docPart w:val="9AAACAA40596407F9962287222A59739"/>
              </w:placeholder>
              <w15:color w:val="993300"/>
              <w15:repeatingSection/>
            </w:sdtPr>
            <w:sdtEndPr>
              <w:rPr>
                <w:rFonts w:eastAsia="Times New Roman"/>
                <w:color w:val="auto"/>
              </w:rPr>
            </w:sdtEndPr>
            <w:sdtContent>
              <w:sdt>
                <w:sdtPr>
                  <w:rPr>
                    <w:rFonts w:ascii="Segoe UI" w:eastAsia="Segoe UI" w:hAnsi="Segoe UI" w:cs="Segoe UI"/>
                    <w:color w:val="000000"/>
                  </w:rPr>
                  <w:id w:val="1349916550"/>
                  <w:placeholder>
                    <w:docPart w:val="DefaultPlaceholder_-1854013436"/>
                  </w:placeholder>
                  <w15:color w:val="993300"/>
                  <w15:repeatingSectionItem/>
                </w:sdtPr>
                <w:sdtEndPr>
                  <w:rPr>
                    <w:rFonts w:eastAsia="Times New Roman"/>
                    <w:color w:val="auto"/>
                  </w:rPr>
                </w:sdtEndPr>
                <w:sdtContent>
                  <w:tr w:rsidR="00044635" w:rsidRPr="00A36C95" w14:paraId="3C887A65" w14:textId="77777777" w:rsidTr="00CC6C76">
                    <w:tc>
                      <w:tcPr>
                        <w:tcW w:w="1668" w:type="dxa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sdt>
                        <w:sdtPr>
                          <w:rPr>
                            <w:rFonts w:ascii="Segoe UI" w:eastAsia="Segoe UI" w:hAnsi="Segoe UI" w:cs="Segoe UI"/>
                            <w:color w:val="000000"/>
                          </w:rPr>
                          <w:alias w:val="Field"/>
                          <w:tag w:val="39601516-3344962204"/>
                          <w:id w:val="-950005092"/>
                          <w:placeholder>
                            <w:docPart w:val="426253E46ECC4D658B285A7BACB8438A"/>
                          </w:placeholder>
                        </w:sdtPr>
                        <w:sdtEndPr/>
                        <w:sdtContent>
                          <w:p w14:paraId="3C887A60" w14:textId="5A52BFB4" w:rsidR="00044635" w:rsidRPr="00A36C95" w:rsidRDefault="00CC6C76" w:rsidP="008253D2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0000"/>
                              </w:rPr>
                              <w:t>@docentricdg:Key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ascii="Segoe UI" w:hAnsi="Segoe UI" w:cs="Segoe UI"/>
                        </w:rPr>
                        <w:alias w:val="Field"/>
                        <w:tag w:val="39601516-1258940552"/>
                        <w:id w:val="1258940552"/>
                        <w:placeholder>
                          <w:docPart w:val="B1930119F1C647C093FF399BB3798BFA"/>
                        </w:placeholder>
                      </w:sdtPr>
                      <w:sdtEndPr/>
                      <w:sdtContent>
                        <w:tc>
                          <w:tcPr>
                            <w:tcW w:w="2869" w:type="dxa"/>
                            <w:gridSpan w:val="2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  <w:p w14:paraId="3C887A61" w14:textId="77D4D82C" w:rsidR="00044635" w:rsidRPr="00A36C95" w:rsidRDefault="00CC6C76" w:rsidP="008253D2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</w:rPr>
                              <w:t>@LoadSchedShipUTCDateTime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</w:rPr>
                        <w:alias w:val="Field"/>
                        <w:tag w:val="39601516-2139762868"/>
                        <w:id w:val="2139762868"/>
                        <w:placeholder>
                          <w:docPart w:val="771D19B34C4544E1820EF7F9E776B62A"/>
                        </w:placeholder>
                      </w:sdtPr>
                      <w:sdtEndPr/>
                      <w:sdtContent>
                        <w:tc>
                          <w:tcPr>
                            <w:tcW w:w="2269" w:type="dxa"/>
                            <w:gridSpan w:val="2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  <w:p w14:paraId="3C887A62" w14:textId="6B795303" w:rsidR="00044635" w:rsidRPr="00A36C95" w:rsidRDefault="00CC6C76" w:rsidP="008253D2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</w:rPr>
                              <w:t>@DisplayContainerSize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</w:rPr>
                        <w:alias w:val="Field"/>
                        <w:tag w:val="39601516-2329938252"/>
                        <w:id w:val="-1965029044"/>
                        <w:placeholder>
                          <w:docPart w:val="3C47AF918728408EB686CB5F51F1C586"/>
                        </w:placeholder>
                      </w:sdtPr>
                      <w:sdtEndPr/>
                      <w:sdtContent>
                        <w:tc>
                          <w:tcPr>
                            <w:tcW w:w="1952" w:type="dxa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  <w:p w14:paraId="3C887A63" w14:textId="785E929E" w:rsidR="00044635" w:rsidRPr="00A36C95" w:rsidRDefault="00CC6C76" w:rsidP="008253D2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</w:rPr>
                              <w:t>@DisplayTotalMiles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ascii="Segoe UI" w:hAnsi="Segoe UI" w:cs="Segoe UI"/>
                        </w:rPr>
                        <w:alias w:val="Field"/>
                        <w:tag w:val="39601516-840901028"/>
                        <w:id w:val="840901028"/>
                        <w:placeholder>
                          <w:docPart w:val="3EC4BDE52356481683729517206BBDAC"/>
                        </w:placeholder>
                      </w:sdtPr>
                      <w:sdtEndPr/>
                      <w:sdtContent>
                        <w:tc>
                          <w:tcPr>
                            <w:tcW w:w="1677" w:type="dxa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  <w:p w14:paraId="3C887A64" w14:textId="4CE0E81C" w:rsidR="00044635" w:rsidRPr="00A36C95" w:rsidRDefault="00CC6C76" w:rsidP="008253D2">
                            <w:pPr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</w:rPr>
                              <w:t>@LoadWeight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ascii="Segoe UI" w:eastAsia="Segoe UI" w:hAnsi="Segoe UI" w:cs="Segoe UI"/>
                        <w:color w:val="000000"/>
                      </w:rPr>
                      <w:alias w:val="If"/>
                      <w:tag w:val="39601516-3131270575"/>
                      <w:id w:val="-1163696721"/>
                      <w:placeholder>
                        <w:docPart w:val="D9B0BD77E5CD4130B09C7025CF95FB26"/>
                      </w:placeholder>
                      <w15:color w:val="0000FF"/>
                    </w:sdtPr>
                    <w:sdtEndPr>
                      <w:rPr>
                        <w:rFonts w:eastAsia="Times New Roman"/>
                        <w:color w:val="auto"/>
                      </w:rPr>
                    </w:sdtEndPr>
                    <w:sdtContent>
                      <w:tr w:rsidR="00CC6C76" w:rsidRPr="00A36C95" w14:paraId="4F660046" w14:textId="77777777" w:rsidTr="00CC6C76">
                        <w:tc>
                          <w:tcPr>
                            <w:tcW w:w="1668" w:type="dxa"/>
                            <w:tcMar>
                              <w:top w:w="39" w:type="dxa"/>
                              <w:left w:w="39" w:type="dxa"/>
                              <w:bottom w:w="39" w:type="dxa"/>
                              <w:right w:w="39" w:type="dxa"/>
                            </w:tcMar>
                          </w:tcPr>
                          <w:p w14:paraId="1463B0E1" w14:textId="7811C8D2" w:rsidR="00CC6C76" w:rsidRDefault="00CC6C76" w:rsidP="008253D2">
                            <w:pPr>
                              <w:rPr>
                                <w:rFonts w:ascii="Segoe UI" w:eastAsia="Segoe UI" w:hAnsi="Segoe UI" w:cs="Segoe UI"/>
                                <w:color w:val="000000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Segoe UI" w:hAnsi="Segoe UI" w:cs="Segoe UI"/>
                            </w:rPr>
                            <w:alias w:val="Field"/>
                            <w:tag w:val="39601516-1620802844"/>
                            <w:id w:val="1620802844"/>
                            <w:placeholder>
                              <w:docPart w:val="233020D37ED74DE490017CE8EA7979C9"/>
                            </w:placeholder>
                          </w:sdtPr>
                          <w:sdtEndPr/>
                          <w:sdtContent>
                            <w:bookmarkStart w:id="0" w:name="_GoBack" w:displacedByCustomXml="prev"/>
                            <w:tc>
                              <w:tcPr>
                                <w:tcW w:w="8767" w:type="dxa"/>
                                <w:gridSpan w:val="6"/>
                                <w:tcMar>
                                  <w:top w:w="39" w:type="dxa"/>
                                  <w:left w:w="39" w:type="dxa"/>
                                  <w:bottom w:w="39" w:type="dxa"/>
                                  <w:right w:w="39" w:type="dxa"/>
                                </w:tcMar>
                              </w:tcPr>
                              <w:p w14:paraId="4CBB7AE2" w14:textId="0543AF18" w:rsidR="00CC6C76" w:rsidRDefault="00F9039E" w:rsidP="00B70152">
                                <w:pPr>
                                  <w:rPr>
                                    <w:rFonts w:ascii="Segoe UI" w:hAnsi="Segoe UI" w:cs="Segoe UI"/>
                                  </w:rPr>
                                </w:pPr>
                                <w:r>
                                  <w:rPr>
                                    <w:rFonts w:ascii="Segoe UI" w:hAnsi="Segoe UI" w:cs="Segoe UI"/>
                                  </w:rPr>
                                  <w:t>@DisplayLoadNotes</w:t>
                                </w:r>
                              </w:p>
                            </w:tc>
                            <w:bookmarkEnd w:id="0" w:displacedByCustomXml="next"/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  <w:tr w:rsidR="00044635" w:rsidRPr="00A36C95" w14:paraId="3C887A67" w14:textId="77777777" w:rsidTr="00414FCA">
            <w:trPr>
              <w:trHeight w:val="273"/>
            </w:trPr>
            <w:tc>
              <w:tcPr>
                <w:tcW w:w="10435" w:type="dxa"/>
                <w:gridSpan w:val="7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66" w14:textId="77777777" w:rsidR="007754CC" w:rsidRPr="00A36C95" w:rsidRDefault="007754CC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69" w14:textId="77777777" w:rsidTr="00414FCA">
            <w:trPr>
              <w:trHeight w:val="273"/>
            </w:trPr>
            <w:tc>
              <w:tcPr>
                <w:tcW w:w="10435" w:type="dxa"/>
                <w:gridSpan w:val="7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68" w14:textId="77777777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6E" w14:textId="77777777" w:rsidTr="00414FCA">
            <w:trPr>
              <w:trHeight w:val="273"/>
            </w:trPr>
            <w:tc>
              <w:tcPr>
                <w:tcW w:w="10435" w:type="dxa"/>
                <w:gridSpan w:val="7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6D" w14:textId="77777777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70" w14:textId="77777777" w:rsidTr="00414FCA">
            <w:trPr>
              <w:trHeight w:val="273"/>
            </w:trPr>
            <w:tc>
              <w:tcPr>
                <w:tcW w:w="10435" w:type="dxa"/>
                <w:gridSpan w:val="7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6F" w14:textId="4F3F5AD8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72" w14:textId="77777777" w:rsidTr="00414FCA">
            <w:trPr>
              <w:trHeight w:val="273"/>
            </w:trPr>
            <w:tc>
              <w:tcPr>
                <w:tcW w:w="10435" w:type="dxa"/>
                <w:gridSpan w:val="7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71" w14:textId="77777777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414FCA" w:rsidRPr="00A36C95" w14:paraId="3C887A7C" w14:textId="77777777" w:rsidTr="00CC6C76">
            <w:trPr>
              <w:trHeight w:val="195"/>
            </w:trPr>
            <w:tc>
              <w:tcPr>
                <w:tcW w:w="1980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4281349444"/>
                  <w:id w:val="-13617852"/>
                  <w:placeholder>
                    <w:docPart w:val="AC4166D0D003410990A68C727D5FBE71"/>
                  </w:placeholder>
                  <w15:color w:val="FFCC00"/>
                </w:sdtPr>
                <w:sdtEndPr/>
                <w:sdtContent>
                  <w:p w14:paraId="3C887A73" w14:textId="77777777" w:rsidR="00414FCA" w:rsidRPr="00A36C95" w:rsidRDefault="00414FCA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Express release bol</w:t>
                    </w:r>
                  </w:p>
                </w:sdtContent>
              </w:sdt>
            </w:tc>
            <w:tc>
              <w:tcPr>
                <w:tcW w:w="2557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3C887A74" w14:textId="77777777" w:rsidR="00414FCA" w:rsidRPr="00414FCA" w:rsidRDefault="00CA4832" w:rsidP="008253D2">
                <w:pPr>
                  <w:jc w:val="center"/>
                  <w:rPr>
                    <w:rFonts w:ascii="Wingdings" w:hAnsi="Wingdings" w:cs="Segoe UI"/>
                  </w:rPr>
                </w:pPr>
                <w:sdt>
                  <w:sdtPr>
                    <w:rPr>
                      <w:rFonts w:ascii="Wingdings" w:eastAsia="Wingdings" w:hAnsi="Wingdings" w:cs="Segoe UI"/>
                      <w:b/>
                      <w:color w:val="000000"/>
                      <w:sz w:val="36"/>
                    </w:rPr>
                    <w:alias w:val="If"/>
                    <w:tag w:val="39601516-2825839706"/>
                    <w:id w:val="-1469127590"/>
                    <w:placeholder>
                      <w:docPart w:val="435AAB43ED92464B8B42AD5B68803D13"/>
                    </w:placeholder>
                    <w15:color w:val="0000FF"/>
                  </w:sdtPr>
                  <w:sdtEndPr/>
                  <w:sdtContent>
                    <w:r w:rsidR="00414FCA" w:rsidRPr="00414FCA">
                      <w:rPr>
                        <w:rFonts w:ascii="Wingdings" w:eastAsia="Wingdings" w:hAnsi="Wingdings" w:cs="Segoe UI"/>
                        <w:b/>
                        <w:color w:val="000000"/>
                        <w:sz w:val="36"/>
                      </w:rPr>
                      <w:t></w:t>
                    </w:r>
                  </w:sdtContent>
                </w:sdt>
                <w:sdt>
                  <w:sdtPr>
                    <w:rPr>
                      <w:rFonts w:ascii="Wingdings" w:eastAsia="Wingdings" w:hAnsi="Wingdings" w:cs="Segoe UI"/>
                      <w:b/>
                      <w:color w:val="000000"/>
                      <w:sz w:val="36"/>
                    </w:rPr>
                    <w:alias w:val="If"/>
                    <w:tag w:val="39601516-609400171"/>
                    <w:id w:val="609400171"/>
                    <w:placeholder>
                      <w:docPart w:val="1B5FCD0760FA4E3DA19CC57542D38689"/>
                    </w:placeholder>
                    <w15:color w:val="0000FF"/>
                  </w:sdtPr>
                  <w:sdtEndPr/>
                  <w:sdtContent>
                    <w:r w:rsidR="00414FCA" w:rsidRPr="00414FCA">
                      <w:rPr>
                        <w:rFonts w:ascii="Wingdings" w:eastAsia="Wingdings" w:hAnsi="Wingdings" w:cs="Segoe UI"/>
                        <w:b/>
                        <w:color w:val="000000"/>
                        <w:sz w:val="36"/>
                      </w:rPr>
                      <w:t></w:t>
                    </w:r>
                  </w:sdtContent>
                </w:sdt>
              </w:p>
            </w:tc>
            <w:tc>
              <w:tcPr>
                <w:tcW w:w="1240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sdt>
                <w:sdtPr>
                  <w:rPr>
                    <w:rFonts w:ascii="Segoe UI" w:eastAsia="Segoe UI" w:hAnsi="Segoe UI" w:cs="Segoe UI"/>
                    <w:b/>
                    <w:color w:val="000000"/>
                  </w:rPr>
                  <w:alias w:val="Label"/>
                  <w:tag w:val="39601516-1912267737"/>
                  <w:id w:val="1912267737"/>
                  <w:placeholder>
                    <w:docPart w:val="8896294910E24FEAA8FCD4E16D1953CB"/>
                  </w:placeholder>
                  <w15:color w:val="FFCC00"/>
                </w:sdtPr>
                <w:sdtEndPr/>
                <w:sdtContent>
                  <w:p w14:paraId="3C887A75" w14:textId="77777777" w:rsidR="00414FCA" w:rsidRPr="00A36C95" w:rsidRDefault="00414FCA" w:rsidP="008253D2">
                    <w:pPr>
                      <w:rPr>
                        <w:rFonts w:ascii="Segoe UI" w:hAnsi="Segoe UI" w:cs="Segoe UI"/>
                      </w:rPr>
                    </w:pPr>
                    <w:r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No</w:t>
                    </w:r>
                  </w:p>
                </w:sdtContent>
              </w:sdt>
            </w:tc>
            <w:tc>
              <w:tcPr>
                <w:tcW w:w="2981" w:type="dxa"/>
                <w:gridSpan w:val="2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3C887A7A" w14:textId="77777777" w:rsidR="00414FCA" w:rsidRPr="00A36C95" w:rsidRDefault="00414FCA" w:rsidP="008253D2">
                <w:pPr>
                  <w:rPr>
                    <w:rFonts w:ascii="Segoe UI" w:hAnsi="Segoe UI" w:cs="Segoe UI"/>
                  </w:rPr>
                </w:pPr>
              </w:p>
            </w:tc>
            <w:tc>
              <w:tcPr>
                <w:tcW w:w="1677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3C887A7B" w14:textId="77777777" w:rsidR="00414FCA" w:rsidRPr="00A36C95" w:rsidRDefault="00414FCA" w:rsidP="008253D2">
                <w:pPr>
                  <w:rPr>
                    <w:rFonts w:ascii="Segoe UI" w:hAnsi="Segoe UI" w:cs="Segoe UI"/>
                  </w:rPr>
                </w:pPr>
              </w:p>
            </w:tc>
          </w:tr>
          <w:tr w:rsidR="00044635" w:rsidRPr="00A36C95" w14:paraId="3C887A80" w14:textId="77777777" w:rsidTr="00CC6C76">
            <w:trPr>
              <w:trHeight w:val="195"/>
            </w:trPr>
            <w:tc>
              <w:tcPr>
                <w:tcW w:w="1980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C887A7D" w14:textId="77777777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  <w:tc>
              <w:tcPr>
                <w:tcW w:w="6778" w:type="dxa"/>
                <w:gridSpan w:val="4"/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C887A7E" w14:textId="724BBBB0" w:rsidR="00044635" w:rsidRPr="00A36C95" w:rsidRDefault="00CA4832" w:rsidP="008253D2">
                <w:pPr>
                  <w:rPr>
                    <w:rFonts w:ascii="Segoe UI" w:hAnsi="Segoe UI" w:cs="Segoe UI"/>
                  </w:rPr>
                </w:pPr>
                <w:sdt>
                  <w:sdtPr>
                    <w:rPr>
                      <w:rFonts w:ascii="Segoe UI" w:eastAsia="Segoe UI" w:hAnsi="Segoe UI" w:cs="Segoe UI"/>
                      <w:b/>
                      <w:color w:val="000000"/>
                    </w:rPr>
                    <w:alias w:val="Label"/>
                    <w:tag w:val="39601516-3003691248"/>
                    <w:id w:val="-1291276048"/>
                    <w:placeholder>
                      <w:docPart w:val="E222FFDB0F3F4382B0F2B5D36CE97828"/>
                    </w:placeholder>
                    <w15:color w:val="FFCC00"/>
                  </w:sdtPr>
                  <w:sdtEndPr/>
                  <w:sdtContent>
                    <w:r w:rsidR="00015D1D"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Please notify</w:t>
                    </w:r>
                  </w:sdtContent>
                </w:sdt>
                <w:r w:rsidR="00044635" w:rsidRPr="00A36C95">
                  <w:rPr>
                    <w:rFonts w:ascii="Segoe UI" w:eastAsia="Segoe UI" w:hAnsi="Segoe UI" w:cs="Segoe UI"/>
                    <w:b/>
                    <w:color w:val="000000"/>
                  </w:rPr>
                  <w:t xml:space="preserve"> </w:t>
                </w:r>
                <w:sdt>
                  <w:sdtPr>
                    <w:rPr>
                      <w:rFonts w:ascii="Segoe UI" w:eastAsia="Segoe UI" w:hAnsi="Segoe UI" w:cs="Segoe UI"/>
                      <w:b/>
                      <w:color w:val="000000"/>
                    </w:rPr>
                    <w:alias w:val="Field"/>
                    <w:tag w:val="39601516-748622570"/>
                    <w:id w:val="748622570"/>
                    <w:placeholder>
                      <w:docPart w:val="AF80A71669684F069E56B380E36F759F"/>
                    </w:placeholder>
                  </w:sdtPr>
                  <w:sdtEndPr/>
                  <w:sdtContent>
                    <w:r w:rsidR="002E6969" w:rsidRPr="00A36C95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@Name</w:t>
                    </w:r>
                  </w:sdtContent>
                </w:sdt>
                <w:r w:rsidR="00044635" w:rsidRPr="00A36C95">
                  <w:rPr>
                    <w:rFonts w:ascii="Segoe UI" w:eastAsia="Segoe UI" w:hAnsi="Segoe UI" w:cs="Segoe UI"/>
                    <w:b/>
                    <w:color w:val="000000"/>
                  </w:rPr>
                  <w:t xml:space="preserve"> </w:t>
                </w:r>
                <w:sdt>
                  <w:sdtPr>
                    <w:rPr>
                      <w:rFonts w:ascii="Segoe UI" w:eastAsia="Segoe UI" w:hAnsi="Segoe UI" w:cs="Segoe UI"/>
                      <w:b/>
                      <w:color w:val="000000"/>
                    </w:rPr>
                    <w:alias w:val="Label"/>
                    <w:tag w:val="39601516-3140291151"/>
                    <w:id w:val="-1154676145"/>
                    <w:placeholder>
                      <w:docPart w:val="E938381DEBD5410BA667DD3B51C6CA2F"/>
                    </w:placeholder>
                    <w15:color w:val="FFCC00"/>
                  </w:sdtPr>
                  <w:sdtEndPr/>
                  <w:sdtContent>
                    <w:r w:rsidR="00B70152">
                      <w:rPr>
                        <w:rFonts w:ascii="Segoe UI" w:eastAsia="Segoe UI" w:hAnsi="Segoe UI" w:cs="Segoe UI"/>
                        <w:b/>
                        <w:color w:val="000000"/>
                      </w:rPr>
                      <w:t>immediately if the YES box is checked and an Express Release Bill of Lading can not be utilized for this booking</w:t>
                    </w:r>
                  </w:sdtContent>
                </w:sdt>
              </w:p>
            </w:tc>
            <w:tc>
              <w:tcPr>
                <w:tcW w:w="1677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C887A7F" w14:textId="77777777" w:rsidR="00044635" w:rsidRPr="00A36C95" w:rsidRDefault="00044635" w:rsidP="008253D2">
                <w:pPr>
                  <w:rPr>
                    <w:rFonts w:ascii="Segoe UI" w:hAnsi="Segoe UI" w:cs="Segoe UI"/>
                  </w:rPr>
                </w:pPr>
              </w:p>
            </w:tc>
          </w:tr>
        </w:tbl>
        <w:p w14:paraId="3C887A81" w14:textId="322D7ADA" w:rsidR="00165D37" w:rsidRPr="00A36C95" w:rsidRDefault="00165D37">
          <w:pPr>
            <w:rPr>
              <w:rFonts w:ascii="Segoe UI" w:hAnsi="Segoe UI" w:cs="Segoe UI"/>
              <w:sz w:val="10"/>
              <w:szCs w:val="10"/>
            </w:rPr>
          </w:pPr>
          <w:r w:rsidRPr="00A36C95">
            <w:rPr>
              <w:rFonts w:ascii="Segoe UI" w:hAnsi="Segoe UI" w:cs="Segoe UI"/>
              <w:sz w:val="10"/>
              <w:szCs w:val="10"/>
            </w:rPr>
            <w:br w:type="page"/>
          </w:r>
        </w:p>
      </w:sdtContent>
    </w:sdt>
    <w:p w14:paraId="3C887A82" w14:textId="628A0DB1" w:rsidR="00461A28" w:rsidRPr="00A36C95" w:rsidRDefault="00461A28" w:rsidP="00461A28">
      <w:pPr>
        <w:rPr>
          <w:rFonts w:ascii="Segoe UI" w:hAnsi="Segoe UI" w:cs="Segoe UI"/>
          <w:sz w:val="10"/>
          <w:szCs w:val="10"/>
        </w:rPr>
      </w:pPr>
    </w:p>
    <w:sectPr w:rsidR="00461A28" w:rsidRPr="00A36C95" w:rsidSect="00A86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737" w:right="737" w:bottom="737" w:left="737" w:header="57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89314" w14:textId="77777777" w:rsidR="00CA4832" w:rsidRDefault="00CA4832">
      <w:r>
        <w:separator/>
      </w:r>
    </w:p>
  </w:endnote>
  <w:endnote w:type="continuationSeparator" w:id="0">
    <w:p w14:paraId="6E7660E6" w14:textId="77777777" w:rsidR="00CA4832" w:rsidRDefault="00CA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AB9BB" w14:textId="77777777" w:rsidR="005F3476" w:rsidRDefault="005F3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egoe UI" w:hAnsi="Segoe UI" w:cs="Segoe UI"/>
        <w:sz w:val="16"/>
        <w:szCs w:val="16"/>
      </w:rPr>
      <w:alias w:val="Field"/>
      <w:tag w:val="39601516-4227472454"/>
      <w:id w:val="-67494842"/>
      <w:placeholder>
        <w:docPart w:val="170DF762510942A99F992722AF71CC46"/>
      </w:placeholder>
    </w:sdtPr>
    <w:sdtEndPr/>
    <w:sdtContent>
      <w:p w14:paraId="3C887A90" w14:textId="77777777" w:rsidR="00856F11" w:rsidRPr="00A86A6A" w:rsidRDefault="00856F11" w:rsidP="00856F11">
        <w:pPr>
          <w:pStyle w:val="Footer"/>
          <w:jc w:val="right"/>
          <w:rPr>
            <w:rFonts w:ascii="Segoe UI" w:hAnsi="Segoe UI" w:cs="Segoe UI"/>
            <w:sz w:val="16"/>
            <w:szCs w:val="16"/>
          </w:rPr>
        </w:pPr>
        <w:r w:rsidRPr="00A86A6A">
          <w:rPr>
            <w:rFonts w:ascii="Segoe UI" w:hAnsi="Segoe UI" w:cs="Segoe UI"/>
            <w:sz w:val="16"/>
            <w:szCs w:val="16"/>
          </w:rPr>
          <w:t>@Name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1CF2C" w14:textId="77777777" w:rsidR="005F3476" w:rsidRDefault="005F3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468F2" w14:textId="77777777" w:rsidR="00CA4832" w:rsidRDefault="00CA4832">
      <w:r>
        <w:separator/>
      </w:r>
    </w:p>
  </w:footnote>
  <w:footnote w:type="continuationSeparator" w:id="0">
    <w:p w14:paraId="627EA43C" w14:textId="77777777" w:rsidR="00CA4832" w:rsidRDefault="00CA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3258B" w14:textId="77777777" w:rsidR="005F3476" w:rsidRDefault="005F3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17"/>
      <w:gridCol w:w="5218"/>
    </w:tblGrid>
    <w:tr w:rsidR="00461A28" w:rsidRPr="00A86A6A" w14:paraId="3C887A8A" w14:textId="77777777" w:rsidTr="00A86A6A">
      <w:tc>
        <w:tcPr>
          <w:tcW w:w="4815" w:type="dxa"/>
          <w:vMerge w:val="restart"/>
          <w:tcMar>
            <w:left w:w="0" w:type="dxa"/>
            <w:right w:w="115" w:type="dxa"/>
          </w:tcMar>
          <w:vAlign w:val="bottom"/>
        </w:tcPr>
        <w:sdt>
          <w:sdtPr>
            <w:rPr>
              <w:rFonts w:ascii="Segoe UI" w:eastAsia="Segoe UI" w:hAnsi="Segoe UI"/>
              <w:b/>
              <w:color w:val="000000"/>
              <w:sz w:val="44"/>
            </w:rPr>
            <w:alias w:val="Label"/>
            <w:tag w:val="39601516-4259999954"/>
            <w:id w:val="-34967342"/>
            <w:placeholder>
              <w:docPart w:val="F8C17A009F54470E903402491A45748F"/>
            </w:placeholder>
            <w15:color w:val="FFCC00"/>
          </w:sdtPr>
          <w:sdtEndPr/>
          <w:sdtContent>
            <w:p w14:paraId="3C887A88" w14:textId="77777777" w:rsidR="00461A28" w:rsidRPr="00461A28" w:rsidRDefault="007D23B8" w:rsidP="00461A28">
              <w:pPr>
                <w:rPr>
                  <w:rFonts w:ascii="Segoe UI" w:eastAsia="Segoe UI" w:hAnsi="Segoe UI"/>
                  <w:b/>
                  <w:color w:val="000000"/>
                  <w:sz w:val="44"/>
                </w:rPr>
              </w:pPr>
              <w:r>
                <w:rPr>
                  <w:rFonts w:ascii="Segoe UI" w:eastAsia="Segoe UI" w:hAnsi="Segoe UI"/>
                  <w:b/>
                  <w:color w:val="000000"/>
                  <w:sz w:val="44"/>
                </w:rPr>
                <w:t>Booking request form</w:t>
              </w:r>
            </w:p>
          </w:sdtContent>
        </w:sdt>
      </w:tc>
      <w:tc>
        <w:tcPr>
          <w:tcW w:w="4816" w:type="dxa"/>
          <w:vAlign w:val="bottom"/>
        </w:tcPr>
        <w:p w14:paraId="3C887A89" w14:textId="3B50D543" w:rsidR="00461A28" w:rsidRPr="00A86A6A" w:rsidRDefault="00461A28" w:rsidP="00461A28">
          <w:pPr>
            <w:pStyle w:val="Header"/>
            <w:jc w:val="right"/>
            <w:rPr>
              <w:sz w:val="16"/>
              <w:szCs w:val="16"/>
            </w:rPr>
          </w:pPr>
          <w:r w:rsidRPr="00A86A6A">
            <w:rPr>
              <w:rFonts w:ascii="Segoe UI" w:eastAsia="Segoe UI" w:hAnsi="Segoe UI" w:cs="Segoe UI"/>
              <w:color w:val="000000"/>
              <w:sz w:val="16"/>
              <w:szCs w:val="16"/>
            </w:rPr>
            <w:t xml:space="preserve">Page </w: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begin"/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instrText xml:space="preserve"> PAGE </w:instrTex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separate"/>
          </w:r>
          <w:r w:rsidR="005F3476">
            <w:rPr>
              <w:rFonts w:ascii="Segoe UI" w:hAnsi="Segoe UI" w:cs="Segoe UI"/>
              <w:bCs/>
              <w:noProof/>
              <w:sz w:val="16"/>
              <w:szCs w:val="16"/>
            </w:rPr>
            <w:t>1</w: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end"/>
          </w:r>
          <w:r w:rsidRPr="00A86A6A">
            <w:rPr>
              <w:rFonts w:ascii="Segoe UI" w:hAnsi="Segoe UI" w:cs="Segoe UI"/>
              <w:sz w:val="16"/>
              <w:szCs w:val="16"/>
            </w:rPr>
            <w:t xml:space="preserve"> of </w: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begin"/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instrText xml:space="preserve"> NUMPAGES  </w:instrTex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separate"/>
          </w:r>
          <w:r w:rsidR="005F3476">
            <w:rPr>
              <w:rFonts w:ascii="Segoe UI" w:hAnsi="Segoe UI" w:cs="Segoe UI"/>
              <w:bCs/>
              <w:noProof/>
              <w:sz w:val="16"/>
              <w:szCs w:val="16"/>
            </w:rPr>
            <w:t>2</w:t>
          </w:r>
          <w:r w:rsidRPr="00A86A6A">
            <w:rPr>
              <w:rFonts w:ascii="Segoe UI" w:hAnsi="Segoe UI" w:cs="Segoe UI"/>
              <w:bCs/>
              <w:sz w:val="16"/>
              <w:szCs w:val="16"/>
            </w:rPr>
            <w:fldChar w:fldCharType="end"/>
          </w:r>
        </w:p>
      </w:tc>
    </w:tr>
    <w:tr w:rsidR="00461A28" w:rsidRPr="00A86A6A" w14:paraId="3C887A8D" w14:textId="77777777" w:rsidTr="00A86A6A">
      <w:tc>
        <w:tcPr>
          <w:tcW w:w="4815" w:type="dxa"/>
          <w:vMerge/>
          <w:vAlign w:val="bottom"/>
        </w:tcPr>
        <w:p w14:paraId="3C887A8B" w14:textId="77777777" w:rsidR="00461A28" w:rsidRPr="00165D37" w:rsidRDefault="00461A28" w:rsidP="00461A28">
          <w:pPr>
            <w:rPr>
              <w:rFonts w:ascii="Segoe UI" w:hAnsi="Segoe UI" w:cs="Segoe UI"/>
            </w:rPr>
          </w:pPr>
        </w:p>
      </w:tc>
      <w:tc>
        <w:tcPr>
          <w:tcW w:w="4816" w:type="dxa"/>
          <w:vAlign w:val="bottom"/>
        </w:tcPr>
        <w:sdt>
          <w:sdtPr>
            <w:rPr>
              <w:rFonts w:ascii="Segoe UI" w:hAnsi="Segoe UI" w:cs="Segoe UI"/>
              <w:sz w:val="16"/>
              <w:szCs w:val="16"/>
            </w:rPr>
            <w:alias w:val="Field"/>
            <w:tag w:val="39601516-3691933027"/>
            <w:id w:val="-603034269"/>
            <w:placeholder>
              <w:docPart w:val="FB35609D71E745FF9B45BFF14462D474"/>
            </w:placeholder>
          </w:sdtPr>
          <w:sdtEndPr/>
          <w:sdtContent>
            <w:p w14:paraId="3C887A8C" w14:textId="77777777" w:rsidR="00461A28" w:rsidRPr="00A86A6A" w:rsidRDefault="00461A28" w:rsidP="00461A28">
              <w:pPr>
                <w:jc w:val="right"/>
                <w:rPr>
                  <w:rFonts w:ascii="Segoe UI" w:hAnsi="Segoe UI" w:cs="Segoe UI"/>
                  <w:sz w:val="16"/>
                  <w:szCs w:val="16"/>
                </w:rPr>
              </w:pPr>
              <w:r w:rsidRPr="00A86A6A">
                <w:rPr>
                  <w:rFonts w:ascii="Segoe UI" w:hAnsi="Segoe UI" w:cs="Segoe UI"/>
                  <w:sz w:val="16"/>
                  <w:szCs w:val="16"/>
                </w:rPr>
                <w:t>@SessionDateTime</w:t>
              </w:r>
            </w:p>
          </w:sdtContent>
        </w:sdt>
      </w:tc>
    </w:tr>
  </w:tbl>
  <w:p w14:paraId="3C887A8E" w14:textId="77777777" w:rsidR="00461A28" w:rsidRPr="00165D37" w:rsidRDefault="00461A28" w:rsidP="00461A28">
    <w:pPr>
      <w:pStyle w:val="Header"/>
      <w:rPr>
        <w:rFonts w:ascii="Segoe UI" w:hAnsi="Segoe UI" w:cs="Segoe UI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2A571" w14:textId="77777777" w:rsidR="005F3476" w:rsidRDefault="005F34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58"/>
    <w:rsid w:val="00015462"/>
    <w:rsid w:val="00015D1D"/>
    <w:rsid w:val="00044635"/>
    <w:rsid w:val="000509C6"/>
    <w:rsid w:val="0005537E"/>
    <w:rsid w:val="0007686C"/>
    <w:rsid w:val="00080408"/>
    <w:rsid w:val="0009761A"/>
    <w:rsid w:val="000A38F1"/>
    <w:rsid w:val="000E57C7"/>
    <w:rsid w:val="00106689"/>
    <w:rsid w:val="00165D37"/>
    <w:rsid w:val="00187D44"/>
    <w:rsid w:val="001A03B3"/>
    <w:rsid w:val="001A478B"/>
    <w:rsid w:val="001F58DF"/>
    <w:rsid w:val="00212C10"/>
    <w:rsid w:val="00284533"/>
    <w:rsid w:val="002C4AFA"/>
    <w:rsid w:val="002E6969"/>
    <w:rsid w:val="00305632"/>
    <w:rsid w:val="00334058"/>
    <w:rsid w:val="00367F3A"/>
    <w:rsid w:val="00372C15"/>
    <w:rsid w:val="003776C4"/>
    <w:rsid w:val="003C6D79"/>
    <w:rsid w:val="003D32B8"/>
    <w:rsid w:val="003E6568"/>
    <w:rsid w:val="0041437A"/>
    <w:rsid w:val="00414FCA"/>
    <w:rsid w:val="00461A28"/>
    <w:rsid w:val="00487B41"/>
    <w:rsid w:val="004D2429"/>
    <w:rsid w:val="00503A9C"/>
    <w:rsid w:val="00531807"/>
    <w:rsid w:val="00532BC2"/>
    <w:rsid w:val="005754C6"/>
    <w:rsid w:val="005C22CC"/>
    <w:rsid w:val="005F3476"/>
    <w:rsid w:val="006011AC"/>
    <w:rsid w:val="00601CF5"/>
    <w:rsid w:val="00601EE0"/>
    <w:rsid w:val="00615665"/>
    <w:rsid w:val="00627457"/>
    <w:rsid w:val="00630B08"/>
    <w:rsid w:val="006C6B23"/>
    <w:rsid w:val="00761AAC"/>
    <w:rsid w:val="007754CC"/>
    <w:rsid w:val="007C5CBC"/>
    <w:rsid w:val="007C7B44"/>
    <w:rsid w:val="007D23B8"/>
    <w:rsid w:val="007D7C0D"/>
    <w:rsid w:val="007E60F1"/>
    <w:rsid w:val="007F716E"/>
    <w:rsid w:val="00804D52"/>
    <w:rsid w:val="00806E3F"/>
    <w:rsid w:val="008253D2"/>
    <w:rsid w:val="008454CF"/>
    <w:rsid w:val="00856F11"/>
    <w:rsid w:val="00876822"/>
    <w:rsid w:val="00902DB7"/>
    <w:rsid w:val="00932CA8"/>
    <w:rsid w:val="0097000D"/>
    <w:rsid w:val="009C629D"/>
    <w:rsid w:val="009C7760"/>
    <w:rsid w:val="00A36C95"/>
    <w:rsid w:val="00A86A6A"/>
    <w:rsid w:val="00AB7D48"/>
    <w:rsid w:val="00B30A07"/>
    <w:rsid w:val="00B67648"/>
    <w:rsid w:val="00B70152"/>
    <w:rsid w:val="00B71954"/>
    <w:rsid w:val="00BB4216"/>
    <w:rsid w:val="00C24CCD"/>
    <w:rsid w:val="00C44DEB"/>
    <w:rsid w:val="00C8025D"/>
    <w:rsid w:val="00CA4832"/>
    <w:rsid w:val="00CC3253"/>
    <w:rsid w:val="00CC6C76"/>
    <w:rsid w:val="00D3693E"/>
    <w:rsid w:val="00D40EA7"/>
    <w:rsid w:val="00D970C4"/>
    <w:rsid w:val="00DB132C"/>
    <w:rsid w:val="00DB2F91"/>
    <w:rsid w:val="00DB3DD5"/>
    <w:rsid w:val="00DC556D"/>
    <w:rsid w:val="00E00F2C"/>
    <w:rsid w:val="00E22C92"/>
    <w:rsid w:val="00E63E55"/>
    <w:rsid w:val="00EB0BD0"/>
    <w:rsid w:val="00EE7EEC"/>
    <w:rsid w:val="00F64A5B"/>
    <w:rsid w:val="00F82872"/>
    <w:rsid w:val="00F9039E"/>
    <w:rsid w:val="00F92DAF"/>
    <w:rsid w:val="00FA0939"/>
    <w:rsid w:val="00FF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87A1F"/>
  <w15:chartTrackingRefBased/>
  <w15:docId w15:val="{6EC57A74-4ABB-4D69-B1B7-63CB131C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00D"/>
    <w:pPr>
      <w:tabs>
        <w:tab w:val="center" w:pos="4680"/>
        <w:tab w:val="right" w:pos="9360"/>
      </w:tabs>
    </w:pPr>
  </w:style>
  <w:style w:type="paragraph" w:customStyle="1" w:styleId="EmptyLayoutCell">
    <w:name w:val="EmptyLayoutCell"/>
    <w:basedOn w:val="Normal"/>
    <w:rPr>
      <w:sz w:val="2"/>
    </w:rPr>
  </w:style>
  <w:style w:type="character" w:customStyle="1" w:styleId="HeaderChar">
    <w:name w:val="Header Char"/>
    <w:basedOn w:val="DefaultParagraphFont"/>
    <w:link w:val="Header"/>
    <w:uiPriority w:val="99"/>
    <w:rsid w:val="0097000D"/>
  </w:style>
  <w:style w:type="paragraph" w:styleId="Footer">
    <w:name w:val="footer"/>
    <w:basedOn w:val="Normal"/>
    <w:link w:val="FooterChar"/>
    <w:uiPriority w:val="99"/>
    <w:unhideWhenUsed/>
    <w:rsid w:val="009700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00D"/>
  </w:style>
  <w:style w:type="character" w:styleId="PlaceholderText">
    <w:name w:val="Placeholder Text"/>
    <w:basedOn w:val="DefaultParagraphFont"/>
    <w:uiPriority w:val="99"/>
    <w:semiHidden/>
    <w:rsid w:val="0097000D"/>
    <w:rPr>
      <w:color w:val="808080"/>
    </w:rPr>
  </w:style>
  <w:style w:type="table" w:styleId="TableGrid">
    <w:name w:val="Table Grid"/>
    <w:basedOn w:val="TableNormal"/>
    <w:uiPriority w:val="39"/>
    <w:rsid w:val="00461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E52AF-BA3F-4994-B6A1-D9B017D7FEB7}"/>
      </w:docPartPr>
      <w:docPartBody>
        <w:p w:rsidR="000F74D0" w:rsidRDefault="00315A2D">
          <w:r w:rsidRPr="00CB68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F80A71669684F069E56B380E36F7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98A62-6C94-4363-AB0D-D337FB55ACEA}"/>
      </w:docPartPr>
      <w:docPartBody>
        <w:p w:rsidR="00127CBD" w:rsidRDefault="00A530E7">
          <w:r w:rsidRPr="00CB68FB">
            <w:rPr>
              <w:rStyle w:val="PlaceholderText"/>
            </w:rPr>
            <w:t>Empty</w:t>
          </w:r>
        </w:p>
      </w:docPartBody>
    </w:docPart>
    <w:docPart>
      <w:docPartPr>
        <w:name w:val="FB35609D71E745FF9B45BFF14462D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87939A-0AA1-4EE8-BF5F-1749BE8DC7F3}"/>
      </w:docPartPr>
      <w:docPartBody>
        <w:p w:rsidR="003553DA" w:rsidRDefault="001A7C7F" w:rsidP="001A7C7F">
          <w:pPr>
            <w:pStyle w:val="FB35609D71E745FF9B45BFF14462D474"/>
          </w:pPr>
          <w:r w:rsidRPr="00CB68FB">
            <w:rPr>
              <w:rStyle w:val="PlaceholderText"/>
            </w:rPr>
            <w:t>Empty</w:t>
          </w:r>
        </w:p>
      </w:docPartBody>
    </w:docPart>
    <w:docPart>
      <w:docPartPr>
        <w:name w:val="170DF762510942A99F992722AF71C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09DE3-2E18-4AAA-874F-CB4C546F979F}"/>
      </w:docPartPr>
      <w:docPartBody>
        <w:p w:rsidR="003553DA" w:rsidRDefault="001A7C7F" w:rsidP="001A7C7F">
          <w:pPr>
            <w:pStyle w:val="170DF762510942A99F992722AF71CC46"/>
          </w:pPr>
          <w:r w:rsidRPr="00CB68FB">
            <w:rPr>
              <w:rStyle w:val="PlaceholderText"/>
            </w:rPr>
            <w:t>Empty</w:t>
          </w:r>
        </w:p>
      </w:docPartBody>
    </w:docPart>
    <w:docPart>
      <w:docPartPr>
        <w:name w:val="65C320E1379D422C9FF59089C9568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73341-2911-41E9-806B-D6B890D1BAE5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0F1B6384B2814B10814F5CB0E2911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60E2E-3FD6-448D-BB90-D02C172FFA86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E22D1672EEBA4C61A707AE03D142C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91E7B-3713-4F7A-A0D2-CA91D33B668C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37E8DADC11474B99911565AA9B952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FC08A-92A0-4C54-8FF2-5C5C7C4B79B0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C95993854710412899A3A95947A47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18704-381B-45CD-99D4-91689F3FAAFC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EFD4A06CC17F4A249115C046B6864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090B0-38AB-4409-9813-3287E2CDA028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DD22A328C05647E287D1C19C506F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CF493A-4E12-4FE7-93F0-09923F6722C9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55422597616748B5B90692E7E91FA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AE98C-530A-4665-A618-F64D28A813A2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C2F2644E43634600A24838FEF7A7D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8F8B-5E1E-44EB-9EAE-52298DCAE543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1A87A0EC2010468DA222058AF03F2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92071-52F6-456D-9437-63D9850748B6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E89C07F157F3410F9CA0ABD708F99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33F32-D7A4-435C-A32D-A4EC764237B6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43D66EA2E841422C9248466FB17C0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D04E4-4385-4E0C-99F0-F740DA1F96FC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36CDCE04DB844888A284C29979B66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A9296-9B05-49A6-A445-88C3B63F099B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B498FE070E544BD0862621DDE4C12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8D509-F4B5-4217-A017-01D362E85544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D2353DCA27A34B5E8AA984837A65B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EB307-2B55-4176-9FD6-50753E278FED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82C8B7A1C54F4C4285D42B392AF0D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F3CDF-8DF3-4FCE-93A9-D354DAA92F13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3256F6474C194FA69E3F6A77591F9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6E481-A9B8-49A9-A007-6A8EF1EAD642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E222FFDB0F3F4382B0F2B5D36CE97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08628-C257-4D7B-B301-26E14BCCF89A}"/>
      </w:docPartPr>
      <w:docPartBody>
        <w:p w:rsidR="00990184" w:rsidRDefault="00CF0843"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F8C17A009F54470E903402491A457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45479-B3DE-4010-B69F-669ADC015E26}"/>
      </w:docPartPr>
      <w:docPartBody>
        <w:p w:rsidR="00783E88" w:rsidRDefault="00990184">
          <w:r w:rsidRPr="00F53BE6">
            <w:rPr>
              <w:rStyle w:val="PlaceholderText"/>
            </w:rPr>
            <w:t>Empty</w:t>
          </w:r>
        </w:p>
      </w:docPartBody>
    </w:docPart>
    <w:docPart>
      <w:docPartPr>
        <w:name w:val="AC4166D0D003410990A68C727D5FB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0DE59-CB0C-4F1C-BE53-4FD88A4AF589}"/>
      </w:docPartPr>
      <w:docPartBody>
        <w:p w:rsidR="001C36D6" w:rsidRDefault="001F558A" w:rsidP="001F558A">
          <w:pPr>
            <w:pStyle w:val="AC4166D0D003410990A68C727D5FBE71"/>
          </w:pPr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435AAB43ED92464B8B42AD5B68803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3931A-ED82-440D-B1C7-A5FA1486A91D}"/>
      </w:docPartPr>
      <w:docPartBody>
        <w:p w:rsidR="001C36D6" w:rsidRDefault="001F558A" w:rsidP="001F558A">
          <w:pPr>
            <w:pStyle w:val="435AAB43ED92464B8B42AD5B68803D13"/>
          </w:pPr>
          <w:r w:rsidRPr="00CB68FB">
            <w:rPr>
              <w:rStyle w:val="PlaceholderText"/>
            </w:rPr>
            <w:t>Empty</w:t>
          </w:r>
        </w:p>
      </w:docPartBody>
    </w:docPart>
    <w:docPart>
      <w:docPartPr>
        <w:name w:val="1B5FCD0760FA4E3DA19CC57542D38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8684-9083-40B4-98AC-4D0806B60306}"/>
      </w:docPartPr>
      <w:docPartBody>
        <w:p w:rsidR="001C36D6" w:rsidRDefault="001F558A" w:rsidP="001F558A">
          <w:pPr>
            <w:pStyle w:val="1B5FCD0760FA4E3DA19CC57542D38689"/>
          </w:pPr>
          <w:r w:rsidRPr="00CB68FB">
            <w:rPr>
              <w:rStyle w:val="PlaceholderText"/>
            </w:rPr>
            <w:t>Empty</w:t>
          </w:r>
        </w:p>
      </w:docPartBody>
    </w:docPart>
    <w:docPart>
      <w:docPartPr>
        <w:name w:val="8896294910E24FEAA8FCD4E16D195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72559F-4F6A-4DE4-90C3-9EFB6F3EF04B}"/>
      </w:docPartPr>
      <w:docPartBody>
        <w:p w:rsidR="001C36D6" w:rsidRDefault="001F558A" w:rsidP="001F558A">
          <w:pPr>
            <w:pStyle w:val="8896294910E24FEAA8FCD4E16D1953CB"/>
          </w:pPr>
          <w:r w:rsidRPr="0084660C">
            <w:rPr>
              <w:rStyle w:val="PlaceholderText"/>
            </w:rPr>
            <w:t>Empty</w:t>
          </w:r>
        </w:p>
      </w:docPartBody>
    </w:docPart>
    <w:docPart>
      <w:docPartPr>
        <w:name w:val="8F6D5AF725AB444ABC37B92614278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A50DC-94B2-449E-AB1E-5E846D12317F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55F4DDAD65394BA99A50DF85C7713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415BD-45F3-4B59-A47A-1311D60C434B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481722F938264C368C83BD11D2E14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115DA-9BB0-477D-B88D-B149F3D41654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5F10F50BC55A493C993FAD92F193E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A6961-5113-49E4-98C5-A7CD5548B93A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0A12B374B3734CD69D31ADBC1C62C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2EB39-18BD-4C54-B58A-2EEC1DBC4557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6A3FFD61611043E0AA4C93680D6EE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37C0-E942-425E-9CA6-88FE70FC9AF6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B43E71A13E3D467E9043AF1B23E06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5F668-2A1B-41C8-A82E-4C5DB27A7A50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D9AC85EC3A67489B98B3162DAA463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ABDDB-4525-4B2E-B1F6-441976B39532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25FF95F7C68547D98B557DCAB35A3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5E165-8F1E-42AD-80FA-931E1077B5DA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B1668170DDFD4004A6AE7022A7340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8BD1B-3D31-4673-BB8B-ACCFB389BA63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5E88236D062B48E685393874B6AF2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A8A47-6EE3-4E3D-8E4C-8008D9F09EB8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84073C0C386F4FD3870CB40C15B23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9BB3D-2DDF-4848-B7E7-B9FA37C39234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9AAACAA40596407F9962287222A59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FCF32-AA20-4C03-9A15-7A3F99290BA8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426253E46ECC4D658B285A7BACB84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233E3-DEA8-46B3-8A8A-C777E30C071B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B1930119F1C647C093FF399BB3798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2C7FE-425B-42AE-9161-729F9984250A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771D19B34C4544E1820EF7F9E776B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86886-6BD3-49D2-AC3B-8C627E0CB9F1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3C47AF918728408EB686CB5F51F1C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EC97C-8056-4713-A8EF-7124491C5496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3EC4BDE52356481683729517206BBD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2A476-FA64-4EF9-BC0D-7C151153B078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D9B0BD77E5CD4130B09C7025CF95F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F2AE9-3E9E-4A4D-9313-825CDEBBBF25}"/>
      </w:docPartPr>
      <w:docPartBody>
        <w:p w:rsidR="00AA19FE" w:rsidRDefault="001C36D6">
          <w:r w:rsidRPr="00D164B3">
            <w:rPr>
              <w:rStyle w:val="PlaceholderText"/>
            </w:rPr>
            <w:t>Empty</w:t>
          </w:r>
        </w:p>
      </w:docPartBody>
    </w:docPart>
    <w:docPart>
      <w:docPartPr>
        <w:name w:val="E938381DEBD5410BA667DD3B51C6C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8D7E2-F17F-43B4-84BB-8C9B5A776AB3}"/>
      </w:docPartPr>
      <w:docPartBody>
        <w:p w:rsidR="008D133C" w:rsidRDefault="00172C3C">
          <w:r w:rsidRPr="00D4411B">
            <w:rPr>
              <w:rStyle w:val="PlaceholderText"/>
            </w:rPr>
            <w:t>Empty</w:t>
          </w:r>
        </w:p>
      </w:docPartBody>
    </w:docPart>
    <w:docPart>
      <w:docPartPr>
        <w:name w:val="233020D37ED74DE490017CE8EA797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875A3-EE6E-453B-887B-84B10768F1BB}"/>
      </w:docPartPr>
      <w:docPartBody>
        <w:p w:rsidR="00000000" w:rsidRDefault="008D133C">
          <w:r w:rsidRPr="00AD6FA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DA9"/>
    <w:rsid w:val="000044CC"/>
    <w:rsid w:val="000F74D0"/>
    <w:rsid w:val="001005E1"/>
    <w:rsid w:val="00127CBD"/>
    <w:rsid w:val="00172C3C"/>
    <w:rsid w:val="001A7C7F"/>
    <w:rsid w:val="001C36D6"/>
    <w:rsid w:val="001F558A"/>
    <w:rsid w:val="00315A2D"/>
    <w:rsid w:val="003553DA"/>
    <w:rsid w:val="003A079D"/>
    <w:rsid w:val="0047795D"/>
    <w:rsid w:val="00605E25"/>
    <w:rsid w:val="006C44EF"/>
    <w:rsid w:val="006F4290"/>
    <w:rsid w:val="00783E88"/>
    <w:rsid w:val="007E6DA9"/>
    <w:rsid w:val="008D133C"/>
    <w:rsid w:val="00990184"/>
    <w:rsid w:val="009B5904"/>
    <w:rsid w:val="00A530E7"/>
    <w:rsid w:val="00AA19FE"/>
    <w:rsid w:val="00AC303B"/>
    <w:rsid w:val="00B102CB"/>
    <w:rsid w:val="00B61991"/>
    <w:rsid w:val="00CF0843"/>
    <w:rsid w:val="00DC5F27"/>
    <w:rsid w:val="00E61CCD"/>
    <w:rsid w:val="00EB6C7C"/>
    <w:rsid w:val="00EF0BFB"/>
    <w:rsid w:val="00F34FC0"/>
    <w:rsid w:val="00F7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133C"/>
    <w:rPr>
      <w:color w:val="808080"/>
    </w:rPr>
  </w:style>
  <w:style w:type="paragraph" w:customStyle="1" w:styleId="43B90AB28E074A2594DA2AFB38A8C193">
    <w:name w:val="43B90AB28E074A2594DA2AFB38A8C193"/>
    <w:rsid w:val="00315A2D"/>
  </w:style>
  <w:style w:type="paragraph" w:customStyle="1" w:styleId="5B77281583B34171A498025A2C8DF693">
    <w:name w:val="5B77281583B34171A498025A2C8DF693"/>
    <w:rsid w:val="00315A2D"/>
  </w:style>
  <w:style w:type="paragraph" w:customStyle="1" w:styleId="D537A5F815D5412391C9C3ABBBA20DA2">
    <w:name w:val="D537A5F815D5412391C9C3ABBBA20DA2"/>
    <w:rsid w:val="00A530E7"/>
  </w:style>
  <w:style w:type="paragraph" w:customStyle="1" w:styleId="4492602C76F748F48AFFA779060902B3">
    <w:name w:val="4492602C76F748F48AFFA779060902B3"/>
    <w:rsid w:val="001A7C7F"/>
  </w:style>
  <w:style w:type="paragraph" w:customStyle="1" w:styleId="85FA7BCCE47D40A5883F33C852415E8D">
    <w:name w:val="85FA7BCCE47D40A5883F33C852415E8D"/>
    <w:rsid w:val="001A7C7F"/>
  </w:style>
  <w:style w:type="paragraph" w:customStyle="1" w:styleId="5D5113FBA73542188D20EDBEE5BFD754">
    <w:name w:val="5D5113FBA73542188D20EDBEE5BFD754"/>
    <w:rsid w:val="001A7C7F"/>
  </w:style>
  <w:style w:type="paragraph" w:customStyle="1" w:styleId="B57F5DD827E74727BD7EE21B40A193B3">
    <w:name w:val="B57F5DD827E74727BD7EE21B40A193B3"/>
    <w:rsid w:val="001A7C7F"/>
  </w:style>
  <w:style w:type="paragraph" w:customStyle="1" w:styleId="835D314F94EE492DB8C53A3224B3B9AF">
    <w:name w:val="835D314F94EE492DB8C53A3224B3B9AF"/>
    <w:rsid w:val="001A7C7F"/>
  </w:style>
  <w:style w:type="paragraph" w:customStyle="1" w:styleId="074395CD34474B11A6864578394BD095">
    <w:name w:val="074395CD34474B11A6864578394BD095"/>
    <w:rsid w:val="001A7C7F"/>
  </w:style>
  <w:style w:type="paragraph" w:customStyle="1" w:styleId="08B3E932CA4F4F8892087470BCADEFB4">
    <w:name w:val="08B3E932CA4F4F8892087470BCADEFB4"/>
    <w:rsid w:val="001A7C7F"/>
  </w:style>
  <w:style w:type="paragraph" w:customStyle="1" w:styleId="ED96229AD8BC44C4B89C15B514935C20">
    <w:name w:val="ED96229AD8BC44C4B89C15B514935C20"/>
    <w:rsid w:val="001A7C7F"/>
  </w:style>
  <w:style w:type="paragraph" w:customStyle="1" w:styleId="FB35609D71E745FF9B45BFF14462D474">
    <w:name w:val="FB35609D71E745FF9B45BFF14462D474"/>
    <w:rsid w:val="001A7C7F"/>
  </w:style>
  <w:style w:type="paragraph" w:customStyle="1" w:styleId="14FB628EE44F489299E010659A0C964D">
    <w:name w:val="14FB628EE44F489299E010659A0C964D"/>
    <w:rsid w:val="001A7C7F"/>
  </w:style>
  <w:style w:type="paragraph" w:customStyle="1" w:styleId="170DF762510942A99F992722AF71CC46">
    <w:name w:val="170DF762510942A99F992722AF71CC46"/>
    <w:rsid w:val="001A7C7F"/>
  </w:style>
  <w:style w:type="paragraph" w:customStyle="1" w:styleId="D1C6919DEACE491495FC1B7E2C7F4AD4">
    <w:name w:val="D1C6919DEACE491495FC1B7E2C7F4AD4"/>
    <w:rsid w:val="001F558A"/>
  </w:style>
  <w:style w:type="paragraph" w:customStyle="1" w:styleId="AC4166D0D003410990A68C727D5FBE71">
    <w:name w:val="AC4166D0D003410990A68C727D5FBE71"/>
    <w:rsid w:val="001F558A"/>
  </w:style>
  <w:style w:type="paragraph" w:customStyle="1" w:styleId="435AAB43ED92464B8B42AD5B68803D13">
    <w:name w:val="435AAB43ED92464B8B42AD5B68803D13"/>
    <w:rsid w:val="001F558A"/>
  </w:style>
  <w:style w:type="paragraph" w:customStyle="1" w:styleId="1B5FCD0760FA4E3DA19CC57542D38689">
    <w:name w:val="1B5FCD0760FA4E3DA19CC57542D38689"/>
    <w:rsid w:val="001F558A"/>
  </w:style>
  <w:style w:type="paragraph" w:customStyle="1" w:styleId="8896294910E24FEAA8FCD4E16D1953CB">
    <w:name w:val="8896294910E24FEAA8FCD4E16D1953CB"/>
    <w:rsid w:val="001F55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7.1586">
  <UISettings xmlns="" ELEMENT_APPEAREANCE_TYPE="1">
    <ElementsPane IsVisible="1" DockPosition="2" Width="627" Height="876"/>
    <DataSourcesPane IsVisible="1" DockPosition="2" Width="250" Height="876"/>
    <LivePreviewPane IsVisible="1" DockPosition="0" Width="427" Height="876"/>
  </UISettings>
  <dataSourcePackage xmlns:d2p1="http://schemas.docentric.com/dynamics-ax/templates" xmlns="http://schemas.docentric.com/dynamics-ax/templates" d2p1:uri="C:/Users/Administrator/Desktop/TMSLoadTender/TMSLoadTender.Report%252520(31).ddsp">
    <ssrsReportInfo d2p1:reportId="TMSLoadTender.Report" d2p1:dataSourceProviderClassName="DocTMSLoadTender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Contact" d2p1:code="@SYS14559" d2p1:section="Custom">
        <text d2p1:language="de" d2p1:value="Kontakt"/>
        <text d2p1:language="en-US" d2p1:value="Contact"/>
        <text d2p1:language="es" d2p1:value="Contacto"/>
        <text d2p1:language="fr" d2p1:value="Contact"/>
        <text d2p1:language="it" d2p1:value="Contatto"/>
        <text d2p1:language="ja" d2p1:value="連絡先"/>
        <text d2p1:language="nl" d2p1:value="Contact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Customer address" d2p1:code="@SYS16717" d2p1:section="Custom">
        <text d2p1:language="de" d2p1:value="Adresse des Debitors"/>
        <text d2p1:language="en-US" d2p1:value="Customer address"/>
        <text d2p1:language="es" d2p1:value="Dirección del cliente"/>
        <text d2p1:language="fr" d2p1:value="Adresse du client"/>
        <text d2p1:language="it" d2p1:value="Indirizzo cliente"/>
        <text d2p1:language="ja" d2p1:value="顧客の住所"/>
        <text d2p1:language="nl" d2p1:value="Klantadres"/>
        <text d2p1:language="nn-NO" d2p1:value="Customer address"/>
        <text d2p1:language="ru" d2p1:value="Адрес клиента"/>
        <text d2p1:language="sv" d2p1:value="Adress till kund"/>
        <text d2p1:language="zh-Hans" d2p1:value="客户地址"/>
      </label>
      <label d2p1:name="No" d2p1:code="@SYS2048" d2p1:section="Custom">
        <text d2p1:language="de" d2p1:value="Nein"/>
        <text d2p1:language="en-US" d2p1:value="No"/>
        <text d2p1:language="es" d2p1:value="No"/>
        <text d2p1:language="fr" d2p1:value="Non"/>
        <text d2p1:language="it" d2p1:value="No"/>
        <text d2p1:language="ja" d2p1:value="いいえ"/>
        <text d2p1:language="nl" d2p1:value="Nee"/>
        <text d2p1:language="nn-NO" d2p1:value="No"/>
        <text d2p1:language="ru" d2p1:value="Нет"/>
        <text d2p1:language="sv" d2p1:value="Nej"/>
        <text d2p1:language="zh-Hans" d2p1:value="否"/>
      </label>
      <label d2p1:name="Customer name" d2p1:code="@SYS27874" d2p1:section="Custom">
        <text d2p1:language="de" d2p1:value="Debitorenname"/>
        <text d2p1:language="en-US" d2p1:value="Customer name"/>
        <text d2p1:language="es" d2p1:value="Nombre del cliente"/>
        <text d2p1:language="fr" d2p1:value="Nom du client"/>
        <text d2p1:language="it" d2p1:value="Nome cliente"/>
        <text d2p1:language="ja" d2p1:value="顧客名"/>
        <text d2p1:language="nl" d2p1:value="Klantnaam"/>
        <text d2p1:language="nn-NO" d2p1:value="Customer name"/>
        <text d2p1:language="ru" d2p1:value="Наименование клиента"/>
        <text d2p1:language="sv" d2p1:value="Kundnamn"/>
        <text d2p1:language="zh-Hans" d2p1:value="客户名称"/>
      </label>
      <label d2p1:name="Total miles" d2p1:code="@SYS308696" d2p1:section="Custom">
        <text d2p1:language="de" d2p1:value="Gesamte Kilometerleistung"/>
        <text d2p1:language="en-US" d2p1:value="Total miles"/>
        <text d2p1:language="es" d2p1:value="Millas totales"/>
        <text d2p1:language="fr" d2p1:value="Nombre total de kilomètres"/>
        <text d2p1:language="it" d2p1:value="Totale chilometri"/>
        <text d2p1:language="ja" d2p1:value="合計マイル"/>
        <text d2p1:language="nl" d2p1:value="Totaalaantal kilometers"/>
        <text d2p1:language="nn-NO" d2p1:value="Total miles"/>
        <text d2p1:language="ru" d2p1:value="Общее расстояние"/>
        <text d2p1:language="sv" d2p1:value="Total körsträcka"/>
        <text d2p1:language="zh-Hans" d2p1:value="总英里数"/>
      </label>
      <label d2p1:name="Phone" d2p1:code="@SYS36310" d2p1:section="Custom">
        <text d2p1:language="de" d2p1:value="Telefon"/>
        <text d2p1:language="en-US" d2p1:value="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Phone"/>
        <text d2p1:language="ru" d2p1:value="Телефон"/>
        <text d2p1:language="sv" d2p1:value="Telefon"/>
        <text d2p1:language="zh-Hans" d2p1:value="电话"/>
      </label>
      <label d2p1:name="Terms" d2p1:code="@SYS5280" d2p1:section="Custom">
        <text d2p1:language="de" d2p1:value="Lieferzeit"/>
        <text d2p1:language="en-US" d2p1:value="Terms"/>
        <text d2p1:language="es" d2p1:value="Condiciones"/>
        <text d2p1:language="fr" d2p1:value="Délais"/>
        <text d2p1:language="it" d2p1:value="Termini"/>
        <text d2p1:language="ja" d2p1:value="期限"/>
        <text d2p1:language="nl" d2p1:value="Termijnen"/>
        <text d2p1:language="nn-NO" d2p1:value="Terms"/>
        <text d2p1:language="ru" d2p1:value="Условия"/>
        <text d2p1:language="sv" d2p1:value="Perioder"/>
        <text d2p1:language="zh-Hans" d2p1:value="期限"/>
      </label>
      <label d2p1:name="Customer phone" d2p1:code="@TRX2655" d2p1:section="Custom">
        <text d2p1:language="de" d2p1:value="Debitorentelefon"/>
        <text d2p1:language="en-US" d2p1:value="Customer phone"/>
        <text d2p1:language="es" d2p1:value="Teléfono del cliente"/>
        <text d2p1:language="fr" d2p1:value="Numéro de téléphone du client"/>
        <text d2p1:language="it" d2p1:value="Telefono cliente"/>
        <text d2p1:language="ja" d2p1:value="顧客の電話番号"/>
        <text d2p1:language="nl" d2p1:value="Telefoon klant"/>
        <text d2p1:language="nn-NO" d2p1:value="Customer phone"/>
        <text d2p1:language="ru" d2p1:value="Номер телефона клиента"/>
        <text d2p1:language="sv" d2p1:value="Kundens telefonnummer"/>
        <text d2p1:language="zh-Hans" d2p1:value="客户电话"/>
      </label>
      <label d2p1:name="Customer fax" d2p1:code="@TRX2656" d2p1:section="Custom">
        <text d2p1:language="de" d2p1:value="Debitorenfax"/>
        <text d2p1:language="en-US" d2p1:value="Customer fax"/>
        <text d2p1:language="es" d2p1:value="Fax del cliente"/>
        <text d2p1:language="fr" d2p1:value="Numéro de télécopie du client"/>
        <text d2p1:language="it" d2p1:value="Fax cliente"/>
        <text d2p1:language="ja" d2p1:value="顧客のファックス番号"/>
        <text d2p1:language="nl" d2p1:value="Fax klant"/>
        <text d2p1:language="nn-NO" d2p1:value="Customer fax"/>
        <text d2p1:language="ru" d2p1:value="Номер факса клиента"/>
        <text d2p1:language="sv" d2p1:value="Kundens faxnummer"/>
        <text d2p1:language="zh-Hans" d2p1:value="客户传真"/>
      </label>
      <label d2p1:name="Customer email" d2p1:code="@TRX2657" d2p1:section="Custom">
        <text d2p1:language="de" d2p1:value="Debitoren-E-Mail"/>
        <text d2p1:language="en-US" d2p1:value="Customer email"/>
        <text d2p1:language="es" d2p1:value="Correo electrónico del cliente"/>
        <text d2p1:language="fr" d2p1:value="E-mail du client"/>
        <text d2p1:language="it" d2p1:value="Indirizzo di posta elettronica cliente"/>
        <text d2p1:language="ja" d2p1:value="顧客の電子メール"/>
        <text d2p1:language="nl" d2p1:value="E-mail klant"/>
        <text d2p1:language="nn-NO" d2p1:value="Customer email"/>
        <text d2p1:language="ru" d2p1:value="Адрес электронной почты клиента"/>
        <text d2p1:language="sv" d2p1:value="Kundens e-postadress"/>
        <text d2p1:language="zh-Hans" d2p1:value="客户电子邮件"/>
      </label>
      <label d2p1:name="Customer po" d2p1:code="@TRX2658" d2p1:section="Custom">
        <text d2p1:language="de" d2p1:value="Debitorenpool"/>
        <text d2p1:language="en-US" d2p1:value="Customer po"/>
        <text d2p1:language="es" d2p1:value="Pedido de compra del cliente"/>
        <text d2p1:language="fr" d2p1:value="CF du client"/>
        <text d2p1:language="it" d2p1:value="Ordine fornitore cliente"/>
        <text d2p1:language="ja" d2p1:value="顧客の PO"/>
        <text d2p1:language="nl" d2p1:value="Klantinkooporder"/>
        <text d2p1:language="nn-NO" d2p1:value="Customer po"/>
        <text d2p1:language="ru" d2p1:value="Заказ на покупку клиента"/>
        <text d2p1:language="sv" d2p1:value="Kundens inköpsorder"/>
        <text d2p1:language="zh-Hans" d2p1:value="客户采购订单"/>
      </label>
      <label d2p1:name="Order reference" d2p1:code="@TRX2659" d2p1:section="Custom">
        <text d2p1:language="de" d2p1:value="Auftragsreferenz"/>
        <text d2p1:language="en-US" d2p1:value="Order reference"/>
        <text d2p1:language="es" d2p1:value="Referencia del pedido"/>
        <text d2p1:language="fr" d2p1:value="Référence de la commande"/>
        <text d2p1:language="it" d2p1:value="Riferimento ordine"/>
        <text d2p1:language="ja" d2p1:value="オーダー参照"/>
        <text d2p1:language="nl" d2p1:value="Orderverwijzing"/>
        <text d2p1:language="nn-NO" d2p1:value="Order reference"/>
        <text d2p1:language="ru" d2p1:value="Ссылка на заказ"/>
        <text d2p1:language="sv" d2p1:value="Orderreferens"/>
        <text d2p1:language="zh-Hans" d2p1:value="订单参考 "/>
      </label>
      <label d2p1:name="email" d2p1:code="@TRX2660" d2p1:section="Custom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Indirizzo di 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Pick up location" d2p1:code="@TRX2661" d2p1:section="Custom">
        <text d2p1:language="de" d2p1:value="Abholort"/>
        <text d2p1:language="en-US" d2p1:value="Pick up location"/>
        <text d2p1:language="es" d2p1:value="Ubicación de recogida"/>
        <text d2p1:language="fr" d2p1:value="Emplacement de prélèvement"/>
        <text d2p1:language="it" d2p1:value="Ubicazione prelievo"/>
        <text d2p1:language="ja" d2p1:value="集荷場所"/>
        <text d2p1:language="nl" d2p1:value="Ophaallocatie"/>
        <text d2p1:language="nn-NO" d2p1:value="Pick up location"/>
        <text d2p1:language="ru" d2p1:value="Место получения"/>
        <text d2p1:language="sv" d2p1:value="Upphämtningsplats"/>
        <text d2p1:language="zh-Hans" d2p1:value="提货位置"/>
      </label>
      <label d2p1:name="Load date / time" d2p1:code="@TRX2662" d2p1:section="Custom">
        <text d2p1:language="de" d2p1:value="Ladungsdatum/-zeit"/>
        <text d2p1:language="en-US" d2p1:value="Load date / time"/>
        <text d2p1:language="es" d2p1:value="Fecha y hora de la carga"/>
        <text d2p1:language="fr" d2p1:value="Date/heure du chargement"/>
        <text d2p1:language="it" d2p1:value="Data/ora di carico"/>
        <text d2p1:language="ja" d2p1:value="積荷日時"/>
        <text d2p1:language="nl" d2p1:value="Laaddatum/-tijd"/>
        <text d2p1:language="nn-NO" d2p1:value="Load date / time"/>
        <text d2p1:language="ru" d2p1:value="Дата/время загрузки"/>
        <text d2p1:language="sv" d2p1:value="Datum/tid för lastning"/>
        <text d2p1:language="zh-Hans" d2p1:value="装货日期/时间"/>
      </label>
      <label d2p1:name="Container size" d2p1:code="@TRX2663" d2p1:section="Custom">
        <text d2p1:language="de" d2p1:value="Containergröße"/>
        <text d2p1:language="en-US" d2p1:value="Container size"/>
        <text d2p1:language="es" d2p1:value="Tamaño del contenedor"/>
        <text d2p1:language="fr" d2p1:value="Taille du conteneur"/>
        <text d2p1:language="it" d2p1:value="Dimensioni contenitore"/>
        <text d2p1:language="ja" d2p1:value="コンテナー サイズ"/>
        <text d2p1:language="nl" d2p1:value="Containergrootte"/>
        <text d2p1:language="nn-NO" d2p1:value="Container size"/>
        <text d2p1:language="ru" d2p1:value="Размер контейнера"/>
        <text d2p1:language="sv" d2p1:value="Behållarstorlek"/>
        <text d2p1:language="zh-Hans" d2p1:value="集装箱大小"/>
      </label>
      <label d2p1:name="Express release bol" d2p1:code="@TRX2665" d2p1:section="Custom">
        <text d2p1:language="de" d2p1:value="Expressfreigabe Frachtbrief"/>
        <text d2p1:language="en-US" d2p1:value="Express release bol"/>
        <text d2p1:language="es" d2p1:value="Conocimiento de embarque para liberación urgente"/>
        <text d2p1:language="fr" d2p1:value="Feuille de chargement de lancement express"/>
        <text d2p1:language="it" d2p1:value="Polizza di carico non negoziabile"/>
        <text d2p1:language="ja" d2p1:value="速達リリース BOL"/>
        <text d2p1:language="nl" d2p1:value="Vrachtbrief voor spoedvrijgave"/>
        <text d2p1:language="nn-NO" d2p1:value="Express release bol"/>
        <text d2p1:language="ru" d2p1:value="Ускоренный выпуск транспортной накладной"/>
        <text d2p1:language="sv" d2p1:value="Fraktsedel för expressfrisläppning"/>
        <text d2p1:language="zh-Hans" d2p1:value="快速发放 BOL"/>
      </label>
      <label d2p1:name="Booking request form" d2p1:code="@TRX2666" d2p1:section="Custom">
        <text d2p1:language="de" d2p1:value="Buchungsanforderungsformular"/>
        <text d2p1:language="en-US" d2p1:value="Booking request form"/>
        <text d2p1:language="es" d2p1:value="Formulario de solicitud de reserva"/>
        <text d2p1:language="fr" d2p1:value="Écran de demande de réservation"/>
        <text d2p1:language="it" d2p1:value="Modulo di richiesta prenotazione"/>
        <text d2p1:language="ja" d2p1:value="予約要求フォーム"/>
        <text d2p1:language="nl" d2p1:value="Boekingsaanvraagformulier"/>
        <text d2p1:language="nn-NO" d2p1:value="Booking request form"/>
        <text d2p1:language="ru" d2p1:value="Форма запроса резервирования"/>
        <text d2p1:language="sv" d2p1:value="Formulär för bokningsförfrågan"/>
        <text d2p1:language="zh-Hans" d2p1:value="“预订请求”窗体"/>
      </label>
      <label d2p1:name="Express release bol notification" d2p1:code="@TRX2702" d2p1:section="Custom">
        <text d2p1:language="de" d2p1:value="Sofort, wenn das Kontrollkästchen &quot;Ja&quot; aktiviert ist und für diese Buchung kein Expressfreigabe-Frachtbrief verwendet werden kann"/>
        <text d2p1:language="en-US" d2p1:value="immediately if the YES box is checked and an Express Release Bill of Lading can not be utilized for this booking"/>
        <text d2p1:language="es" d2p1:value="inmediatamente si la casilla SÍ está activada y no se puede utilizar un conocimiento de embarque para liberación urgente para esta reserva"/>
        <text d2p1:language="fr" d2p1:value="immédiatement si la case à cocher OUI est activée et si une feuille de chargement de lancement express ne peut pas être utilisée pour cette réservation"/>
        <text d2p1:language="it" d2p1:value="immediatamente se la casella SÌ è selezionata e non è possibile utilizzare una Polizza di carico non negoziabile per questa prenotazione"/>
        <text d2p1:language="ja" d2p1:value="[はい] ボックスがオンで、速達リリース船荷証券をこの予約に利用できない場合は即時"/>
        <text d2p1:language="nl" d2p1:value="onmiddellijk indien het vak JA is aangevinkt en een vrachtbrief voor snelle vrijgave niet kan worden gebruikt voor deze boeking"/>
        <text d2p1:language="nn-NO" d2p1:value="immediately if the YES box is checked and an Express Release Bill of Lading can not be utilized for this booking"/>
        <text d2p1:language="ru" d2p1:value="немедленно, если установлен флажок &quot;ДА&quot; (YES), и для этого резервирования не может использоваться транспортная накладная ускоренного выпуска"/>
        <text d2p1:language="sv" d2p1:value="omedelbart om kryssrutan JA är markerad och en expressfraktsedel inte kan användas för den här bokningen"/>
        <text d2p1:language="zh-Hans" d2p1:value="，并且无法利用快速发放提单来进行此预订"/>
      </label>
      <label d2p1:name="Please notify" d2p1:code="@TRX2703" d2p1:section="Custom">
        <text d2p1:language="de" d2p1:value="Bitte benachrichtigen"/>
        <text d2p1:language="en-US" d2p1:value="Please notify"/>
        <text d2p1:language="es" d2p1:value="Notifique"/>
        <text d2p1:language="fr" d2p1:value="Veuillez m'avertir"/>
        <text d2p1:language="it" d2p1:value="Notificare"/>
        <text d2p1:language="ja" d2p1:value="通知してください"/>
        <text d2p1:language="nl" d2p1:value="Informeer"/>
        <text d2p1:language="nn-NO" d2p1:value="Please notify"/>
        <text d2p1:language="ru" d2p1:value="Укажите"/>
        <text d2p1:language="sv" d2p1:value="Meddela"/>
        <text d2p1:language="zh-Hans" d2p1:value="如果选中“是”框，请立即通知"/>
      </label>
      <label d2p1:name="Load ID" d2p1:code="@WAX258" d2p1:section="Custom">
        <text d2p1:language="de" d2p1:value="Ladungskennung"/>
        <text d2p1:language="en-US" d2p1:value="Load ID"/>
        <text d2p1:language="es" d2p1:value="Id. de la carga"/>
        <text d2p1:language="fr" d2p1:value="ID chargement"/>
        <text d2p1:language="it" d2p1:value="ID carico"/>
        <text d2p1:language="ja" d2p1:value="積載 ID"/>
        <text d2p1:language="nl" d2p1:value="Lading-id"/>
        <text d2p1:language="nn-NO" d2p1:value="Load ID"/>
        <text d2p1:language="ru" d2p1:value="Код загрузки"/>
        <text d2p1:language="sv" d2p1:value="Last-ID"/>
        <text d2p1:language="zh-Hans" d2p1:value="装载 ID"/>
      </label>
      <label d2p1:name="Load weight" d2p1:code="@WAX901" d2p1:section="Custom">
        <text d2p1:language="de" d2p1:value="Ladungsgewicht"/>
        <text d2p1:language="en-US" d2p1:value="Load weight"/>
        <text d2p1:language="es" d2p1:value="Peso de la carga"/>
        <text d2p1:language="fr" d2p1:value="Poids de la charge"/>
        <text d2p1:language="it" d2p1:value="Peso carico"/>
        <text d2p1:language="ja" d2p1:value="貨物重量"/>
        <text d2p1:language="nl" d2p1:value="Gewicht lading"/>
        <text d2p1:language="nn-NO" d2p1:value="Load weight"/>
        <text d2p1:language="ru" d2p1:value="Вес загрузки"/>
        <text d2p1:language="sv" d2p1:value="Lastvikt"/>
        <text d2p1:language="zh-Hans" d2p1:value="负荷重量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307">
        <text d2p1:language="de" d2p1:value="Debitoren"/>
        <text d2p1:language="en-US" d2p1:value="Customers"/>
        <text d2p1:language="es" d2p1:value="Empresas cliente"/>
        <text d2p1:language="fr" d2p1:value="Clients"/>
        <text d2p1:language="it" d2p1:value="Clienti"/>
        <text d2p1:language="ja" d2p1:value="顧客"/>
        <text d2p1:language="nl" d2p1:value="Klanten    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193">
        <text d2p1:language="de" d2p1:value="Aufträge"/>
        <text d2p1:language="en-US" d2p1:value="Sales orders"/>
        <text d2p1:language="es" d2p1:value="Pedidos de ventas"/>
        <text d2p1:language="fr" d2p1:value="Commandes client"/>
        <text d2p1:language="it" d2p1:value="Gestione ordini cliente"/>
        <text d2p1:language="ja" d2p1:value="販売注文"/>
        <text d2p1:language="nl" d2p1:value="Verkooporders"/>
        <text d2p1:language="nn-NO" d2p1:value="Sales orders"/>
        <text d2p1:language="ru" d2p1:value="Заказы на продажу"/>
        <text d2p1:language="sv" d2p1:value="Försäljningsorder"/>
        <text d2p1:language="zh-Hans" d2p1:value="销售订单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7703">
        <text d2p1:language="de" d2p1:value="Lieferbedingungen"/>
        <text d2p1:language="en-US" d2p1:value="Delivery terms"/>
        <text d2p1:language="es" d2p1:value="Condiciones de entrega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nn-NO" d2p1:value="Delivery terms"/>
        <text d2p1:language="ru" d2p1:value="Условия поставки"/>
        <text d2p1:language="sv" d2p1:value="Leveransvillkor"/>
        <text d2p1:language="zh-Hans" d2p1:value="交货条款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08">
        <text d2p1:language="de" d2p1:value="Auftragspositionen"/>
        <text d2p1:language="en-US" d2p1:value="Order lines"/>
        <text d2p1:language="es" d2p1:value="Líneas de pedido"/>
        <text d2p1:language="fr" d2p1:value="Lignes de commande"/>
        <text d2p1:language="it" d2p1:value="Righe ordine"/>
        <text d2p1:language="ja" d2p1:value="注文明細行"/>
        <text d2p1:language="nl" d2p1:value="Orderregels"/>
        <text d2p1:language="nn-NO" d2p1:value="Order lines"/>
        <text d2p1:language="ru" d2p1:value="Строки заказа"/>
        <text d2p1:language="sv" d2p1:value="Orderrader"/>
        <text d2p1:language="zh-Hans" d2p1:value="订单行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nn-NO" d2p1:value="Sales order"/>
        <text d2p1:language="ru" d2p1:value="Заказ на продажу"/>
        <text d2p1:language="sv" d2p1:value="Försäljningsorder"/>
        <text d2p1:language="zh-Hans" d2p1:value="销售订单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RX215">
        <text d2p1:language="de" d2p1:value="Kilometer"/>
        <text d2p1:language="en-US" d2p1:value="Miles"/>
        <text d2p1:language="es" d2p1:value="Kilómetros"/>
        <text d2p1:language="fr" d2p1:value="Distance"/>
        <text d2p1:language="it" d2p1:value="Chilometri"/>
        <text d2p1:language="ja" d2p1:value="マイル"/>
        <text d2p1:language="nl" d2p1:value="Mijlen"/>
        <text d2p1:language="nn-NO" d2p1:value="Miles"/>
        <text d2p1:language="ru" d2p1:value="Мили"/>
        <text d2p1:language="sv" d2p1:value="Mil"/>
        <text d2p1:language="zh-Hans" d2p1:value="英里"/>
      </label>
      <label d2p1:name="" d2p1:code="@TRX925">
        <text d2p1:language="de" d2p1:value="Akzeptiert Expressfrachtbrief"/>
        <text d2p1:language="en-US" d2p1:value="Accepts express bill of lading"/>
        <text d2p1:language="es" d2p1:value="Acepta el conocimiento de embarque exprés"/>
        <text d2p1:language="fr" d2p1:value="Accepte la feuille de chargement expresse"/>
        <text d2p1:language="it" d2p1:value="Accetta la polizza di carico espressa."/>
        <text d2p1:language="ja" d2p1:value="速達船荷証券の受理"/>
        <text d2p1:language="nl" d2p1:value="Accepteert snelle vrachtbrief"/>
        <text d2p1:language="nn-NO" d2p1:value="Accepts express bill of lading"/>
        <text d2p1:language="ru" d2p1:value="Принимает экспресс транспортную накладную"/>
        <text d2p1:language="sv" d2p1:value="Accepterar expressfraktsedel"/>
        <text d2p1:language="zh-Hans" d2p1:value="接受快速提单"/>
      </label>
      <label d2p1:name="" d2p1:code="@WAX312">
        <text d2p1:language="de" d2p1:value="Ladungen"/>
        <text d2p1:language="en-US" d2p1:value="Loads"/>
        <text d2p1:language="es" d2p1:value="Cargas"/>
        <text d2p1:language="fr" d2p1:value="Chargements"/>
        <text d2p1:language="it" d2p1:value="Carichi"/>
        <text d2p1:language="ja" d2p1:value="積載"/>
        <text d2p1:language="nl" d2p1:value="Ladingen"/>
        <text d2p1:language="nn-NO" d2p1:value="Loads"/>
        <text d2p1:language="ru" d2p1:value="Загрузки"/>
        <text d2p1:language="sv" d2p1:value="Laster"/>
        <text d2p1:language="zh-Hans" d2p1:value="装载"/>
      </label>
      <label d2p1:name="" d2p1:code="@WAX313">
        <text d2p1:language="de" d2p1:value="Ladungsdetails"/>
        <text d2p1:language="en-US" d2p1:value="Load details"/>
        <text d2p1:language="es" d2p1:value="Detalles de la carga"/>
        <text d2p1:language="fr" d2p1:value="Détails de la charge"/>
        <text d2p1:language="it" d2p1:value="Dettagli carico"/>
        <text d2p1:language="ja" d2p1:value="貨物の詳細"/>
        <text d2p1:language="nl" d2p1:value="Gegevens lading"/>
        <text d2p1:language="nn-NO" d2p1:value="Load details"/>
        <text d2p1:language="ru" d2p1:value="Сведения о загрузке"/>
        <text d2p1:language="sv" d2p1:value="Information om last"/>
        <text d2p1:language="zh-Hans" d2p1:value="负荷明细"/>
      </label>
      <label d2p1:name="" d2p1:code="@WAX4575">
        <text d2p1:language="de" d2p1:value="Geplantes Datum und Uhrzeit des Versands der Ladung"/>
        <text d2p1:language="en-US" d2p1:value="Scheduled load shipping date and time"/>
        <text d2p1:language="es" d2p1:value="Fecha y hora de envío programado de la carga"/>
        <text d2p1:language="fr" d2p1:value="Date et heure prévue d'expédition"/>
        <text d2p1:language="it" d2p1:value="Data e ora di spedizione programmata carico"/>
        <text d2p1:language="ja" d2p1:value="出荷予定日時"/>
        <text d2p1:language="nl" d2p1:value="Geplande datum en tijd voor verzending lading"/>
        <text d2p1:language="nn-NO" d2p1:value="Scheduled load shipping date and time"/>
        <text d2p1:language="ru" d2p1:value="Планируемые дата и время отгрузки загрузки"/>
        <text d2p1:language="sv" d2p1:value="Datum och tid för tidsplanerad lastleverans"/>
        <text d2p1:language="zh-Hans" d2p1:value="计划的货物装运日期和时间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1-04-09" SessionDateTime="2021-04-09T18:20:5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LoadTable">
                      <xs:annotation>
                        <xs:appinfo>
                          <xse:label xmlns:xse="http://schemas.docentric.com/xml-schema-extensions" xse:text="Loads" xse:refCode="@WAX312"/>
                        </xs:appinfo>
                      </xs:annotation>
                      <xs:complexType>
                        <xs:choice minOccurs="0" maxOccurs="unbounded">
                          <xs:element maxOccurs="unbounded" name="WHSLoadLine">
                            <xs:annotation>
                              <xs:appinfo>
                                <xse:label xmlns:xse="http://schemas.docentric.com/xml-schema-extensions" xse:text="Load details" xse:refCode="@WAX313"/>
                              </xs:appinfo>
                            </xs:annotation>
                            <xs:complexType>
                              <xs:choice minOccurs="0" maxOccurs="unbounded">
                                <xs:element name="SalesLine">
                                  <xs:annotation>
                                    <xs:appinfo>
                                      <xse:label xmlns:xse="http://schemas.docentric.com/xml-schema-extensions" xse:text="Order lines" xse:refCode="@SYS508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SalesTable">
                                        <xs:annotation>
                                          <xs:appinfo>
                                            <xse:label xmlns:xse="http://schemas.docentric.com/xml-schema-extensions" xse:text="Sales orders" xse:refCode="@SYS25193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ustTable">
                                              <xs:annotation>
                                                <xs:appinfo>
                                                  <xse:label xmlns:xse="http://schemas.docentric.com/xml-schema-extensions" xse:text="Customers" xse:refCode="@SYS11307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SYS9362"/>
                                                    </xs:appinfo>
                                                  </xs:annotation>
                                                </xs:attribute>
                                                <xs:attribute name="E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mail" xse:refCode="@SYS5845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@SYS80991"/>
                                                    </xs:appinfo>
                                                  </xs:annotation>
                                                </xs:attribute>
                                                <xs:attribute name="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elephone" xse:refCode="@SYS7869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ax" xse:refCode="@SYS7888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ntactPersonEmail" type="xs:string" use="optional"/>
                                          <xs:attribute name="ContactPersonName" type="xs:string" use="optional"/>
                                          <xs:attribute name="ContactPersonPhone" type="xs:string" use="optional"/>
                                          <xs:attribute name="DlvTer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livery terms" xse:refCode="@SYS27703"/>
                                              </xs:appinfo>
                                            </xs:annotation>
                                          </xs:attribute>
                                          <xs:attribute name="PurchOrderFor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stomer requisition" xse:refCode="@SYS23422"/>
                                              </xs:appinfo>
                                            </xs:annotation>
                                          </xs:attribute>
                                          <xs:attribute name="Sales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ales order" xse:refCode="@SYS9694"/>
                                              </xs:appinfo>
                                            </xs:annotation>
                                          </xs:attribute>
                                          <xs:attribute name="TMSDisplayExpressBOL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Accepts express bill of lading" xse:refCode="@TRX925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</xs:choic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DisplayContainerSiz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isplayLoad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isplayTotalMiles" type="xs:decimal" use="optional">
                          <xs:annotation>
                            <xs:appinfo>
                              <xse:label xmlns:xse="http://schemas.docentric.com/xml-schema-extensions" xse:text="Miles" xse:refCode="@TRX215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SchedShipUTCDateTime" type="xs:dateTime" use="optional">
                          <xs:annotation>
                            <xs:appinfo>
                              <xse:label xmlns:xse="http://schemas.docentric.com/xml-schema-extensions" xse:text="Scheduled load shipping date and time" xse:refCode="@WAX4575"/>
                            </xs:appinfo>
                          </xs:annotation>
                        </xs:attribute>
                        <xs:attribute name="LoadWeight" type="xs:decimal" use="optional">
                          <xs:annotation>
                            <xs:appinfo>
                              <xse:label xmlns:xse="http://schemas.docentric.com/xml-schema-extensions" xse:text="Load weight" xse:refCode="@WAX90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oad tender report">
            <WHSLoadTable DisplayContainerSize="" DisplayLoadNotes="Load 000032;" DisplayTotalMiles="0.0000000000" LoadId="USMF-000032" LoadSchedShipUTCDateTime="2017-01-14T09:00:00" LoadWeight="42.0000000000">
              <WHSLoadLine LoadId="USMF-000032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32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32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32">
                <SalesLine>
                  <SalesTable ContactPersonEmail="mail@dot.com" ContactPersonName="Aaliyah" ContactPersonPhone="" DlvTerm="FOB" PurchOrderFormNum="" SalesId="000751" TMSDisplayExpressBOL="false">
                    <CustTable Address="123 Main Street&#10;Cleveland, AL 35049&#10;USA" Email="" Name="Birch Company" Phone="111-555-0113" Telefax=""/>
                  </SalesTable>
                </SalesLine>
              </WHSLoadLine>
            </WHSLoadTable>
            <WHSLoadTable DisplayContainerSize="" DisplayLoadNotes="Load 000033;" DisplayTotalMiles="0.0000000000" LoadId="USMF-000033" LoadSchedShipUTCDateTime="2021-04-07T09:00:00" LoadWeight="82.0000000000">
              <WHSLoadLine LoadId="USMF-000033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33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33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33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  <WHSLoadTable DisplayContainerSize="" DisplayLoadNotes="Load 000057;" DisplayTotalMiles="0.0000000000" LoadId="USMF-000057" LoadSchedShipUTCDateTime="2017-01-14T09:00:00" LoadWeight="70.0000000000">
              <WHSLoadLine LoadId="USMF-000057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57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57">
                <SalesLine>
                  <SalesTable ContactPersonEmail="mail@dot.com" ContactPersonName="Aaliyah" ContactPersonPhone="" DlvTerm="FOB" PurchOrderFormNum="" SalesId="000751" TMSDisplayExpressBOL="false">
                    <CustTable Address="123 Main Street&#10;Cleveland, AL 35049&#10;USA" Email="" Name="Birch Company" Phone="111-555-0113" Telefax=""/>
                  </SalesTable>
                </SalesLine>
              </WHSLoadLine>
            </WHSLoadTable>
            <WHSLoadTable DisplayContainerSize="" DisplayLoadNotes="Load 000058;" DisplayTotalMiles="0.0000000000" LoadId="USMF-000058" LoadSchedShipUTCDateTime="2017-01-14T09:00:00" LoadWeight="138.0000000000">
              <WHSLoadLine LoadId="USMF-000058">
                <SalesLine>
                  <SalesTable ContactPersonEmail="mail@dot.com" ContactPersonName="Aaliyah" ContactPersonPhone="" DlvTerm="FOB" PurchOrderFormNum="" SalesId="000751" TMSDisplayExpressBOL="false">
                    <CustTable Address="123 Main Street&#10;Cleveland, AL 35049&#10;USA" Email="" Name="Birch Company" Phone="111-555-0113" Telefax=""/>
                  </SalesTable>
                </SalesLine>
              </WHSLoadLine>
              <WHSLoadLine LoadId="USMF-000058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58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58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</WHSLoadTable>
            <WHSLoadTable DisplayContainerSize="" DisplayLoadNotes="Load 000059;" DisplayTotalMiles="0.0000000000" LoadId="USMF-000059" LoadSchedShipUTCDateTime="2021-04-07T09:00:00" LoadWeight="59.0000000000">
              <WHSLoadLine LoadId="USMF-000059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59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59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  <WHSLoadTable DisplayContainerSize="" DisplayLoadNotes="Load 000060;" DisplayTotalMiles="0.0000000000" LoadId="USMF-000060" LoadSchedShipUTCDateTime="2017-01-14T09:00:00" LoadWeight="173.0000000000">
              <WHSLoadLine LoadId="USMF-000060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60">
                <SalesLine>
                  <SalesTable ContactPersonEmail="mail@dot.com" ContactPersonName="Aaliyah" ContactPersonPhone="" DlvTerm="FOB" PurchOrderFormNum="" SalesId="000751" TMSDisplayExpressBOL="false">
                    <CustTable Address="123 Main Street&#10;Cleveland, AL 35049&#10;USA" Email="" Name="Birch Company" Phone="111-555-0113" Telefax=""/>
                  </SalesTable>
                </SalesLine>
              </WHSLoadLine>
              <WHSLoadLine LoadId="USMF-000060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60">
                <SalesLine>
                  <SalesTable ContactPersonEmail="AaronC@contoso.com" ContactPersonName="Aaron Con" ContactPersonPhone="206 555-5630" DlvTerm="FOB" PurchOrderFormNum="" SalesId="000836" TMSDisplayExpressBOL="false">
                    <CustTable Address="456 Silver Road&#10;Pasadena, CA 91103&#10;USA" Email="contoso.retail.los.angeles@customer62.consolidatedmessenger.com" Name="Contoso Retail Los Angeles" Phone="123-555-0111" Telefax="321-555-0162"/>
                  </SalesTable>
                </SalesLine>
              </WHSLoadLine>
              <WHSLoadLine LoadId="USMF-000060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  <WHSLoadTable DisplayContainerSize="" DisplayLoadNotes="Load 000061;" DisplayTotalMiles="0.0000000000" LoadId="USMF-000061" LoadSchedShipUTCDateTime="2021-05-09T09:00:00" LoadWeight="80.0000000000">
              <WHSLoadLine LoadId="USMF-000061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61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  <WHSLoadTable DisplayContainerSize="" DisplayLoadNotes="Load 000062;" DisplayTotalMiles="0.0000000000" LoadId="USMF-000062" LoadSchedShipUTCDateTime="2021-04-07T09:00:00" LoadWeight="67.0000000000">
              <WHSLoadLine LoadId="USMF-000062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62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62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  <WHSLoadTable DisplayContainerSize="" DisplayLoadNotes="Load 000063;" DisplayTotalMiles="0.0000000000" LoadId="USMF-000063" LoadSchedShipUTCDateTime="2021-04-07T09:00:00" LoadWeight="82.0000000000">
              <WHSLoadLine LoadId="USMF-000063">
                <SalesLine>
                  <SalesTable ContactPersonEmail="" ContactPersonName="" ContactPersonPhone="" DlvTerm="FOB" PurchOrderFormNum="" SalesId="000837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  <WHSLoadLine LoadId="USMF-000063">
                <SalesLine>
                  <SalesTable ContactPersonEmail="AarenE@contoso.com" ContactPersonName="Aaren Ekelund" ContactPersonPhone="415 555-5153" DlvTerm="FOB" PurchOrderFormNum="" SalesId="000835" TMSDisplayExpressBOL="false">
                    <CustTable Address="456 Peach Road&#10;San Diego, CA 92114&#10;USA" Email="Contoso.Retail.San.Diego@customer60.consolidatedmessenger.com" Name="Contoso Retail San Diego" Phone="321-555-0160" Telefax="321-555-0160"/>
                  </SalesTable>
                </SalesLine>
              </WHSLoadLine>
            </WHSLoad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3473997232">
      <ChildElements>
        <ElementRef Id="3406081905"/>
        <ElementRef Id="1040019157"/>
        <ElementRef Id="1537312026"/>
        <ElementRef Id="3774573679"/>
        <ElementRef Id="762034529"/>
        <ElementRef Id="626360763"/>
        <ElementRef Id="2932688148"/>
        <ElementRef Id="1955127312"/>
        <ElementRef Id="2411956336"/>
        <ElementRef Id="1496756572"/>
        <ElementRef Id="2923984512"/>
        <ElementRef Id="4107599971"/>
        <ElementRef Id="2850054246"/>
        <ElementRef Id="2646767136"/>
        <ElementRef Id="1918982207"/>
        <ElementRef Id="99230083"/>
        <ElementRef Id="3821053795"/>
        <ElementRef Id="2653173380"/>
        <ElementRef Id="257187054"/>
        <ElementRef Id="1343126706"/>
        <ElementRef Id="3922194302"/>
        <ElementRef Id="2652697925"/>
        <ElementRef Id="139232353"/>
        <ElementRef Id="279378712"/>
        <ElementRef Id="36943020"/>
        <ElementRef Id="1498604743"/>
        <ElementRef Id="373124999"/>
        <ElementRef Id="892923031"/>
        <ElementRef Id="3931755806"/>
        <ElementRef Id="4281349444"/>
        <ElementRef Id="2825839706"/>
        <ElementRef Id="609400171"/>
        <ElementRef Id="1912267737"/>
        <ElementRef Id="3003691248"/>
        <ElementRef Id="748622570"/>
        <ElementRef Id="3140291151"/>
      </ChildElements>
      <ValueBinding DataKind="2" Source="MainData" Path="WHSLoadTable/WHSLoadLine"/>
      <SortDescriptors>
        <SortDescriptor SortDirection="1">
          <Binding DataKind="2" Path="SalesLine/SalesTable/@SalesId" ResultDataType="System.String"/>
        </SortDescriptor>
      </SortDescriptors>
      <GroupByBinding DataKind="2" Path="SalesLine/SalesTable/@SalesId" ResultDataType="System.String"/>
    </Element>
    <Element Type="Label" Id="3406081905">
      <Value LabelName="Customer name" LabelCode="@SYS27874"/>
    </Element>
    <Element Type="Field" Id="1040019157">
      <ValueBinding DataKind="2" Source="." Path="WHSLoadLine[1]/SalesLine/SalesTable/CustTable/@Name" ResultDataType="System.String"/>
    </Element>
    <Element Type="Label" Id="1537312026">
      <Value LabelName="Customer address" LabelCode="@SYS16717"/>
    </Element>
    <Element Type="Field" Id="3774573679">
      <ValueBinding DataKind="2" Source="." Path="WHSLoadLine[1]/SalesLine/SalesTable/CustTable/@Address" ResultDataType="System.String"/>
    </Element>
    <Element Type="Label" Id="762034529">
      <Value LabelName="Customer phone" LabelCode="@TRX2655"/>
    </Element>
    <Element Type="Field" Id="626360763">
      <ValueBinding DataKind="2" Source="." Path="WHSLoadLine[1]/SalesLine/SalesTable/CustTable/@Phone" ResultDataType="System.String"/>
    </Element>
    <Element Type="Label" Id="2932688148">
      <Value LabelName="Customer fax" LabelCode="@TRX2656"/>
    </Element>
    <Element Type="Field" Id="1955127312">
      <ValueBinding DataKind="2" Source="." Path="WHSLoadLine[1]/SalesLine/SalesTable/CustTable/@Telefax" ResultDataType="System.String"/>
    </Element>
    <Element Type="Label" Id="2411956336">
      <Value LabelName="Customer email" LabelCode="@TRX2657"/>
    </Element>
    <Element Type="Field" Id="1496756572">
      <ValueBinding DataKind="2" Source="." Path="WHSLoadLine[1]/SalesLine/SalesTable/CustTable/@Email" ResultDataType="System.String"/>
    </Element>
    <Element Type="Label" Id="2923984512">
      <Value LabelName="Customer po" LabelCode="@TRX2658"/>
    </Element>
    <Element Type="Field" Id="4107599971">
      <ValueBinding DataKind="2" Source="." Path="WHSLoadLine[1]/SalesLine/SalesTable/@PurchOrderFormNum" ResultDataType="System.String"/>
    </Element>
    <Element Type="Label" Id="2850054246">
      <Value LabelName="Order reference" LabelCode="@TRX2659"/>
    </Element>
    <Element Type="Field" Id="2646767136">
      <ValueBinding DataKind="2" Source="." Path="WHSLoadLine[1]/SalesLine/SalesTable/@SalesId" ResultDataType="System.String"/>
    </Element>
    <Element Type="Label" Id="1918982207">
      <Value LabelName="Terms" LabelCode="@SYS5280"/>
    </Element>
    <Element Type="Field" Id="99230083">
      <ValueBinding DataKind="2" Source="." Path="WHSLoadLine[1]/SalesLine/SalesTable/@DlvTerm" ResultDataType="System.String"/>
    </Element>
    <Element Type="Label" Id="3821053795">
      <Value LabelName="Contact" LabelCode="@SYS14559"/>
    </Element>
    <Element Type="Field" Id="2653173380">
      <ValueBinding DataKind="2" Source="." Path="WHSLoadLine[1]/SalesLine/SalesTable/@ContactPersonName" ResultDataType="System.String"/>
    </Element>
    <Element Type="Label" Id="257187054">
      <Value LabelName="Phone" LabelCode="@SYS36310"/>
    </Element>
    <Element Type="Field" Id="1343126706">
      <ValueBinding DataKind="2" Source="." Path="WHSLoadLine[1]/SalesLine/SalesTable/@ContactPersonPhone" ResultDataType="System.String"/>
    </Element>
    <Element Type="Label" Id="3922194302">
      <Value LabelName="email" LabelCode="@TRX2660"/>
    </Element>
    <Element Type="Field" Id="2652697925">
      <ValueBinding DataKind="2" Source="." Path="WHSLoadLine[1]/SalesLine/SalesTable/@ContactPersonEmail" ResultDataType="System.String"/>
    </Element>
    <Element Type="Label" Id="139232353">
      <Value LabelName="Pick up location" LabelCode="@TRX2661"/>
    </Element>
    <Element Type="Label" Id="279378712">
      <Value LabelName="Load ID" LabelCode="@WAX258"/>
    </Element>
    <Element Type="Label" Id="36943020">
      <Value LabelName="Load date / time" LabelCode="@TRX2662"/>
    </Element>
    <Element Type="Label" Id="1498604743">
      <Value LabelName="Container size" LabelCode="@TRX2663"/>
    </Element>
    <Element Type="Label" Id="373124999">
      <Value LabelName="Total miles" LabelCode="@SYS308696"/>
    </Element>
    <Element Type="Label" Id="892923031">
      <Value LabelName="Load weight" LabelCode="@WAX901"/>
    </Element>
    <Element Type="Group" Id="3931755806">
      <ChildElements>
        <ElementRef Id="3344962204"/>
        <ElementRef Id="1258940552"/>
        <ElementRef Id="2139762868"/>
        <ElementRef Id="2329938252"/>
        <ElementRef Id="840901028"/>
        <ElementRef Id="3131270575"/>
      </ChildElements>
      <ValueBinding DataKind="2" Source="." Path="WHSLoadLine"/>
      <SortDescriptors>
        <SortDescriptor SortDirection="1">
          <Binding DataKind="2" Path="@LoadId" ResultDataType="System.String"/>
        </SortDescriptor>
      </SortDescriptors>
      <GroupByBinding DataKind="2" Path="@LoadId" ResultDataType="System.String"/>
    </Element>
    <Element Type="Field" Id="3344962204">
      <ValueBinding DataKind="2" Source="." Path="@docentricdg:Key" ResultDataType="System.String"/>
    </Element>
    <Element Type="Field" Id="1258940552">
      <ValueBinding DataKind="2" Source="MainData" Path="WHSLoadTable[@LoadId=current()/@docentricdg:Key]/@LoadSchedShipUTCDateTime" ResultDataType="System.DateTime"/>
    </Element>
    <Element Type="Field" Id="2139762868">
      <ValueBinding DataKind="2" Source="MainData" Path="WHSLoadTable[@LoadId=current()/@docentricdg:Key]/@DisplayContainerSize" ResultDataType="System.String"/>
    </Element>
    <Element Type="Field" Id="2329938252" FormatString="n2">
      <ValueBinding DataKind="2" Source="MainData" Path="WHSLoadTable[@LoadId=current()/@docentricdg:Key]/@DisplayTotalMiles" ResultDataType="System.Decimal"/>
    </Element>
    <Element Type="Field" Id="840901028" FormatString="n2">
      <ValueBinding DataKind="2" Source="MainData" Path="WHSLoadTable[@LoadId=current()/@docentricdg:Key]/@LoadWeight" ResultDataType="System.Decimal"/>
    </Element>
    <Element Type="If" Id="3131270575">
      <ChildElements>
        <ElementRef Id="1620802844"/>
      </ChildElements>
      <ValueBinding DataKind="2" Source="MainData" Path="WHSLoadTable[@LoadId=current()/@docentricdg:Key]/@DisplayLoadNotes != ''" ResultDataType="System.Boolean"/>
    </Element>
    <Element Type="Field" Id="1620802844">
      <ValueBinding DataKind="2" Source="MainData" Path="WHSLoadTable[@LoadId=current()/@docentricdg:Key]/@DisplayLoadNotes" ResultDataType="System.String"/>
    </Element>
    <Element Type="Label" Id="4281349444">
      <Value LabelName="Express release bol" LabelCode="@TRX2665"/>
    </Element>
    <Element Type="If" Id="2825839706">
      <ValueBinding DataKind="2" Source="." Path="WHSLoadLine[1]/SalesLine/SalesTable/@TMSDisplayExpressBOL" ResultDataType="System.Boolean"/>
    </Element>
    <Element Type="If" Id="609400171" Invert="1">
      <ValueBinding DataKind="2" Source="." Path="WHSLoadLine[1]/SalesLine/SalesTable/@TMSDisplayExpressBOL" ResultDataType="System.Boolean"/>
    </Element>
    <Element Type="Label" Id="1912267737">
      <Value LabelName="No" LabelCode="@SYS2048"/>
    </Element>
    <Element Type="Label" Id="3003691248">
      <Value LabelName="Please notify" LabelCode="@TRX2703"/>
    </Element>
    <Element Type="Field" Id="748622570">
      <ValueBinding DataKind="2" Source="GeneralData" Path="CurrentCompany/@Name" ResultDataType="System.String"/>
    </Element>
    <Element Type="Label" Id="3140291151">
      <Value LabelName="Express release bol notification" LabelCode="@TRX2702"/>
    </Element>
    <Element Type="Label" Id="4259999954">
      <Value LabelName="Booking request form" LabelCode="@TRX2666"/>
    </Element>
    <Element Type="Field" Id="3691933027">
      <ValueBinding DataKind="2" Source="GeneralData" Path="Misc/@SessionDateTime" ResultDataType="System.DateTime"/>
    </Element>
    <Element Type="Field" Id="4227472454">
      <ValueBinding DataKind="2" Source="GeneralData" Path="CurrentWorker/@Name" ResultDataType="System.String"/>
    </Element>
  </Elements>
</ProjectData>
</file>

<file path=customXml/itemProps1.xml><?xml version="1.0" encoding="utf-8"?>
<ds:datastoreItem xmlns:ds="http://schemas.openxmlformats.org/officeDocument/2006/customXml" ds:itemID="{07A92A87-9CDB-4074-A406-BC412C8A8DE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tmsloadTender.Report</vt:lpstr>
    </vt:vector>
  </TitlesOfParts>
  <Company>MS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tmsloadTender.Report</dc:title>
  <dc:subject/>
  <dc:creator>DCS</dc:creator>
  <cp:keywords/>
  <cp:lastModifiedBy>DCS</cp:lastModifiedBy>
  <cp:revision>26</cp:revision>
  <dcterms:created xsi:type="dcterms:W3CDTF">2020-11-30T21:06:00Z</dcterms:created>
  <dcterms:modified xsi:type="dcterms:W3CDTF">2021-04-12T16:56:00Z</dcterms:modified>
</cp:coreProperties>
</file>